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E3FAA" w:rsidRPr="00CE7FBD" w:rsidRDefault="000E3FAA" w:rsidP="007C1516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3A6E48" w14:textId="77777777" w:rsidR="008152D2" w:rsidRPr="00CE7FBD" w:rsidRDefault="00B21F77" w:rsidP="007C1516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7FBD">
        <w:rPr>
          <w:rFonts w:ascii="Times New Roman" w:hAnsi="Times New Roman"/>
          <w:b/>
          <w:bCs/>
          <w:sz w:val="28"/>
          <w:szCs w:val="28"/>
        </w:rPr>
        <w:t xml:space="preserve">KRYCÍ LIST </w:t>
      </w:r>
      <w:r w:rsidR="005C2DE2" w:rsidRPr="00CE7FBD">
        <w:rPr>
          <w:rFonts w:ascii="Times New Roman" w:hAnsi="Times New Roman"/>
          <w:b/>
          <w:bCs/>
          <w:sz w:val="28"/>
          <w:szCs w:val="28"/>
        </w:rPr>
        <w:t xml:space="preserve">PŘEDBĚŽNÉ </w:t>
      </w:r>
      <w:r w:rsidRPr="00CE7FBD">
        <w:rPr>
          <w:rFonts w:ascii="Times New Roman" w:hAnsi="Times New Roman"/>
          <w:b/>
          <w:bCs/>
          <w:sz w:val="28"/>
          <w:szCs w:val="28"/>
        </w:rPr>
        <w:t>NABÍDKY</w:t>
      </w:r>
    </w:p>
    <w:p w14:paraId="6097F523" w14:textId="77777777" w:rsidR="00DA0501" w:rsidRPr="00CE7FBD" w:rsidRDefault="00DA0501" w:rsidP="007C1516">
      <w:pPr>
        <w:spacing w:after="200" w:line="276" w:lineRule="auto"/>
        <w:jc w:val="center"/>
        <w:rPr>
          <w:rFonts w:ascii="Times New Roman" w:hAnsi="Times New Roman"/>
          <w:bCs/>
          <w:szCs w:val="24"/>
        </w:rPr>
      </w:pPr>
      <w:r w:rsidRPr="00CE7FBD">
        <w:rPr>
          <w:rFonts w:ascii="Times New Roman" w:hAnsi="Times New Roman"/>
          <w:bCs/>
          <w:szCs w:val="24"/>
        </w:rPr>
        <w:t>pro sektorovou veřejnou zakázku</w:t>
      </w:r>
    </w:p>
    <w:p w14:paraId="0CBAAEF7" w14:textId="46A4CC4A" w:rsidR="00012FAF" w:rsidRPr="00CE7FBD" w:rsidRDefault="00012FAF" w:rsidP="1EAD9ADE">
      <w:pPr>
        <w:spacing w:line="276" w:lineRule="auto"/>
        <w:ind w:hanging="567"/>
        <w:jc w:val="center"/>
        <w:rPr>
          <w:rFonts w:ascii="Times New Roman" w:hAnsi="Times New Roman"/>
          <w:b/>
          <w:bCs/>
          <w:sz w:val="20"/>
        </w:rPr>
      </w:pPr>
      <w:bookmarkStart w:id="0" w:name="_Hlk176507741"/>
      <w:r w:rsidRPr="1EAD9ADE">
        <w:rPr>
          <w:rFonts w:ascii="Times New Roman" w:hAnsi="Times New Roman"/>
          <w:b/>
          <w:bCs/>
          <w:sz w:val="20"/>
        </w:rPr>
        <w:t xml:space="preserve">„Systém monitoringu elektrických veličin v distribučních trafostanicích </w:t>
      </w:r>
    </w:p>
    <w:p w14:paraId="224C53BF" w14:textId="045572F7" w:rsidR="00DA0501" w:rsidRPr="00CE7FBD" w:rsidRDefault="00012FAF" w:rsidP="1EAD9ADE">
      <w:pPr>
        <w:spacing w:line="276" w:lineRule="auto"/>
        <w:ind w:hanging="567"/>
        <w:jc w:val="center"/>
        <w:rPr>
          <w:rFonts w:ascii="Times New Roman" w:hAnsi="Times New Roman"/>
          <w:color w:val="FF0000"/>
          <w:sz w:val="20"/>
        </w:rPr>
      </w:pPr>
      <w:r w:rsidRPr="1EAD9ADE">
        <w:rPr>
          <w:rFonts w:ascii="Times New Roman" w:hAnsi="Times New Roman"/>
          <w:b/>
          <w:bCs/>
          <w:sz w:val="20"/>
        </w:rPr>
        <w:t>na NN straně distribučního transformátoru</w:t>
      </w:r>
      <w:r w:rsidR="04517136" w:rsidRPr="1EAD9ADE">
        <w:rPr>
          <w:rFonts w:ascii="Times New Roman" w:hAnsi="Times New Roman"/>
          <w:b/>
          <w:bCs/>
          <w:sz w:val="20"/>
        </w:rPr>
        <w:t>“</w:t>
      </w:r>
      <w:r w:rsidR="00BA77EE" w:rsidRPr="1EAD9ADE">
        <w:rPr>
          <w:rFonts w:ascii="Times New Roman" w:hAnsi="Times New Roman"/>
          <w:b/>
          <w:bCs/>
          <w:sz w:val="20"/>
        </w:rPr>
        <w:t xml:space="preserve"> </w:t>
      </w:r>
    </w:p>
    <w:p w14:paraId="42687E6E" w14:textId="77777777" w:rsidR="00036E57" w:rsidRPr="00CE7FBD" w:rsidRDefault="00036E57" w:rsidP="00DA0501">
      <w:pPr>
        <w:ind w:right="-425" w:hanging="426"/>
        <w:jc w:val="center"/>
        <w:rPr>
          <w:rFonts w:ascii="Times New Roman" w:hAnsi="Times New Roman"/>
          <w:bCs/>
          <w:sz w:val="20"/>
        </w:rPr>
      </w:pPr>
      <w:r w:rsidRPr="00CE7FBD">
        <w:rPr>
          <w:rFonts w:ascii="Times New Roman" w:hAnsi="Times New Roman"/>
          <w:sz w:val="20"/>
        </w:rPr>
        <w:t xml:space="preserve">navazující na zavedený systém kvalifikace s názvem </w:t>
      </w:r>
      <w:r w:rsidR="00012FAF" w:rsidRPr="00CE7FBD">
        <w:rPr>
          <w:rFonts w:ascii="Times New Roman" w:hAnsi="Times New Roman"/>
          <w:sz w:val="20"/>
        </w:rPr>
        <w:t>„Systém monitoringu elektrických veličin v distribučních trafostanicích“ na NN straně distribučního transformátoru</w:t>
      </w:r>
      <w:bookmarkEnd w:id="0"/>
    </w:p>
    <w:p w14:paraId="0A37501D" w14:textId="77777777" w:rsidR="008152D2" w:rsidRPr="00CE7FBD" w:rsidRDefault="008152D2" w:rsidP="008152D2">
      <w:pPr>
        <w:rPr>
          <w:rFonts w:ascii="Times New Roman" w:hAnsi="Times New Roman"/>
          <w:b/>
          <w:sz w:val="20"/>
        </w:rPr>
      </w:pPr>
    </w:p>
    <w:tbl>
      <w:tblPr>
        <w:tblW w:w="9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CE7FBD" w14:paraId="0B51F24B" w14:textId="77777777" w:rsidTr="00CE7FBD">
        <w:trPr>
          <w:trHeight w:val="340"/>
          <w:jc w:val="center"/>
        </w:trPr>
        <w:tc>
          <w:tcPr>
            <w:tcW w:w="3331" w:type="dxa"/>
            <w:gridSpan w:val="2"/>
            <w:vAlign w:val="center"/>
          </w:tcPr>
          <w:p w14:paraId="1333544A" w14:textId="77777777" w:rsidR="008152D2" w:rsidRPr="00CE7FBD" w:rsidRDefault="00F80960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Dodavatel</w:t>
            </w:r>
          </w:p>
          <w:p w14:paraId="625BEF85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sz w:val="20"/>
              </w:rPr>
              <w:t xml:space="preserve">(obchodní firma nebo </w:t>
            </w:r>
            <w:r w:rsidR="003E31C2" w:rsidRPr="00CE7FBD">
              <w:rPr>
                <w:rFonts w:ascii="Times New Roman" w:hAnsi="Times New Roman"/>
                <w:sz w:val="20"/>
              </w:rPr>
              <w:t>jméno</w:t>
            </w:r>
            <w:r w:rsidRPr="00CE7FB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5CED3758" w14:textId="77777777" w:rsidR="008152D2" w:rsidRPr="00CE7FBD" w:rsidRDefault="00804D34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20035639" w14:textId="77777777" w:rsidTr="00CE7FBD">
        <w:trPr>
          <w:trHeight w:val="340"/>
          <w:jc w:val="center"/>
        </w:trPr>
        <w:tc>
          <w:tcPr>
            <w:tcW w:w="3331" w:type="dxa"/>
            <w:gridSpan w:val="2"/>
            <w:vAlign w:val="center"/>
          </w:tcPr>
          <w:p w14:paraId="0CA4343A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Sídlo</w:t>
            </w:r>
          </w:p>
          <w:p w14:paraId="1CA034CC" w14:textId="77777777" w:rsidR="008152D2" w:rsidRPr="00B07C90" w:rsidRDefault="008152D2" w:rsidP="00032A94">
            <w:pPr>
              <w:jc w:val="left"/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7B1E4684" w14:textId="77777777" w:rsidR="008152D2" w:rsidRPr="00CE7FBD" w:rsidRDefault="00804D34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26B603D3" w14:textId="77777777" w:rsidTr="00CE7FBD">
        <w:trPr>
          <w:trHeight w:val="340"/>
          <w:jc w:val="center"/>
        </w:trPr>
        <w:tc>
          <w:tcPr>
            <w:tcW w:w="3331" w:type="dxa"/>
            <w:gridSpan w:val="2"/>
            <w:vAlign w:val="center"/>
          </w:tcPr>
          <w:p w14:paraId="17D4DFB0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2C204932" w14:textId="77777777" w:rsidR="008152D2" w:rsidRPr="00CE7FBD" w:rsidRDefault="00804D34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3F1B24B6" w14:textId="77777777" w:rsidTr="00CE7FBD">
        <w:trPr>
          <w:trHeight w:val="340"/>
          <w:jc w:val="center"/>
        </w:trPr>
        <w:tc>
          <w:tcPr>
            <w:tcW w:w="3331" w:type="dxa"/>
            <w:gridSpan w:val="2"/>
            <w:vAlign w:val="center"/>
          </w:tcPr>
          <w:p w14:paraId="6CFD6AAD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69FCA44F" w14:textId="77777777" w:rsidR="008152D2" w:rsidRPr="00CE7FBD" w:rsidRDefault="00804D34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292EC834" w14:textId="77777777" w:rsidTr="00CE7FBD">
        <w:trPr>
          <w:trHeight w:val="340"/>
          <w:jc w:val="center"/>
        </w:trPr>
        <w:tc>
          <w:tcPr>
            <w:tcW w:w="3331" w:type="dxa"/>
            <w:gridSpan w:val="2"/>
            <w:vAlign w:val="center"/>
          </w:tcPr>
          <w:p w14:paraId="61E9F34C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6D013E7F" w14:textId="77777777" w:rsidR="008152D2" w:rsidRPr="00CE7FBD" w:rsidRDefault="00804D34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2785417B" w14:textId="77777777" w:rsidTr="00CE7FBD">
        <w:trPr>
          <w:trHeight w:val="340"/>
          <w:jc w:val="center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3A017D78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CE7FBD">
              <w:rPr>
                <w:rFonts w:ascii="Times New Roman" w:hAnsi="Times New Roman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72D546F9" w14:textId="77777777" w:rsidR="008152D2" w:rsidRPr="00CE7FBD" w:rsidRDefault="00804D34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5A3630C2" w14:textId="77777777" w:rsidTr="00CE7FBD">
        <w:trPr>
          <w:trHeight w:val="340"/>
          <w:jc w:val="center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BB52C" w14:textId="77777777" w:rsidR="008152D2" w:rsidRPr="00CE7FBD" w:rsidRDefault="008152D2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085B23" w14:textId="77777777" w:rsidR="008152D2" w:rsidRPr="00CE7FBD" w:rsidRDefault="00804D34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A40FF" w14:textId="77777777" w:rsidR="008152D2" w:rsidRPr="00CE7FBD" w:rsidRDefault="008152D2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45A025" w14:textId="77777777" w:rsidR="008152D2" w:rsidRPr="00CE7FBD" w:rsidRDefault="00804D34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</w:tbl>
    <w:p w14:paraId="5DAB6C7B" w14:textId="77777777" w:rsidR="008152D2" w:rsidRPr="00CE7FBD" w:rsidRDefault="008152D2" w:rsidP="008152D2">
      <w:pPr>
        <w:rPr>
          <w:rFonts w:ascii="Times New Roman" w:hAnsi="Times New Roman"/>
          <w:sz w:val="20"/>
        </w:rPr>
      </w:pPr>
    </w:p>
    <w:p w14:paraId="206E57AF" w14:textId="77777777" w:rsidR="00890570" w:rsidRPr="00CE7FBD" w:rsidRDefault="00890570" w:rsidP="00890570">
      <w:pPr>
        <w:spacing w:after="120" w:line="280" w:lineRule="atLeast"/>
        <w:contextualSpacing/>
        <w:outlineLvl w:val="0"/>
        <w:rPr>
          <w:rFonts w:ascii="Times New Roman" w:hAnsi="Times New Roman"/>
          <w:b/>
          <w:sz w:val="20"/>
        </w:rPr>
      </w:pPr>
      <w:r w:rsidRPr="00CE7FBD">
        <w:rPr>
          <w:rFonts w:ascii="Times New Roman" w:hAnsi="Times New Roman"/>
          <w:b/>
          <w:sz w:val="20"/>
        </w:rPr>
        <w:t>KOMUNIKAČNÍ ADRESA PRO VZÁJEMNÝ STYK MEZI ZADAVATELEM A DODAVATELEM</w:t>
      </w:r>
    </w:p>
    <w:p w14:paraId="19BC5581" w14:textId="77777777" w:rsidR="00890570" w:rsidRPr="00CE7FBD" w:rsidRDefault="00890570" w:rsidP="00890570">
      <w:pPr>
        <w:spacing w:after="120" w:line="280" w:lineRule="atLeast"/>
        <w:contextualSpacing/>
        <w:rPr>
          <w:rFonts w:ascii="Times New Roman" w:hAnsi="Times New Roman"/>
          <w:i/>
          <w:sz w:val="20"/>
        </w:rPr>
      </w:pPr>
      <w:r w:rsidRPr="00CE7FBD">
        <w:rPr>
          <w:rFonts w:ascii="Times New Roman" w:hAnsi="Times New Roman"/>
          <w:i/>
          <w:sz w:val="20"/>
        </w:rPr>
        <w:t>(mimo elektronický nástroj E-ZAK)</w:t>
      </w:r>
    </w:p>
    <w:p w14:paraId="02EB378F" w14:textId="77777777" w:rsidR="00890570" w:rsidRPr="00CE7FBD" w:rsidRDefault="00890570" w:rsidP="00890570">
      <w:pPr>
        <w:spacing w:after="120" w:line="280" w:lineRule="atLeast"/>
        <w:contextualSpacing/>
        <w:rPr>
          <w:rFonts w:ascii="Times New Roman" w:hAnsi="Times New Roman"/>
          <w:sz w:val="20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890570" w:rsidRPr="00CE7FBD" w14:paraId="37CA3A6B" w14:textId="77777777" w:rsidTr="00CE7FBD">
        <w:trPr>
          <w:trHeight w:val="279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8992" w14:textId="77777777" w:rsidR="00890570" w:rsidRPr="00CE7FBD" w:rsidRDefault="00890570" w:rsidP="003E4603">
            <w:pPr>
              <w:spacing w:after="120" w:line="280" w:lineRule="atLeast"/>
              <w:contextualSpacing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Elektronická adresa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8AD6" w14:textId="77777777" w:rsidR="00890570" w:rsidRPr="00CE7FBD" w:rsidRDefault="00890570" w:rsidP="003E4603">
            <w:pPr>
              <w:spacing w:after="120" w:line="280" w:lineRule="atLeast"/>
              <w:contextualSpacing/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</w:tbl>
    <w:p w14:paraId="6A05A809" w14:textId="77777777" w:rsidR="0058171E" w:rsidRPr="00CE7FBD" w:rsidRDefault="0058171E" w:rsidP="008152D2">
      <w:pPr>
        <w:rPr>
          <w:rFonts w:ascii="Times New Roman" w:hAnsi="Times New Roman"/>
          <w:strike/>
          <w:color w:val="FF0000"/>
          <w:sz w:val="20"/>
        </w:rPr>
      </w:pPr>
    </w:p>
    <w:p w14:paraId="5A39BBE3" w14:textId="77777777" w:rsidR="00C74957" w:rsidRPr="00CE7FBD" w:rsidRDefault="00C74957" w:rsidP="008152D2">
      <w:pPr>
        <w:pStyle w:val="Normlnweb"/>
        <w:spacing w:before="0" w:beforeAutospacing="0" w:after="0" w:afterAutospacing="0"/>
        <w:rPr>
          <w:i/>
          <w:iCs/>
          <w:sz w:val="20"/>
          <w:szCs w:val="20"/>
        </w:rPr>
      </w:pPr>
    </w:p>
    <w:p w14:paraId="41C8F396" w14:textId="77777777" w:rsidR="0017591F" w:rsidRPr="00CE7FBD" w:rsidRDefault="0017591F" w:rsidP="008152D2">
      <w:pPr>
        <w:pStyle w:val="Normlnweb"/>
        <w:spacing w:before="0" w:beforeAutospacing="0" w:after="0" w:afterAutospacing="0"/>
        <w:rPr>
          <w:i/>
          <w:iCs/>
          <w:sz w:val="20"/>
          <w:szCs w:val="20"/>
        </w:rPr>
      </w:pPr>
    </w:p>
    <w:p w14:paraId="72A3D3EC" w14:textId="77777777" w:rsidR="00C74957" w:rsidRPr="00CE7FBD" w:rsidRDefault="00C74957" w:rsidP="008152D2">
      <w:pPr>
        <w:pStyle w:val="Normlnweb"/>
        <w:spacing w:before="0" w:beforeAutospacing="0" w:after="0" w:afterAutospacing="0"/>
        <w:rPr>
          <w:i/>
          <w:iCs/>
          <w:sz w:val="20"/>
          <w:szCs w:val="20"/>
        </w:rPr>
      </w:pPr>
    </w:p>
    <w:p w14:paraId="1AF00B68" w14:textId="77777777" w:rsidR="008152D2" w:rsidRPr="00CE7FBD" w:rsidRDefault="008152D2" w:rsidP="008152D2">
      <w:pPr>
        <w:ind w:firstLine="284"/>
        <w:rPr>
          <w:rFonts w:ascii="Times New Roman" w:hAnsi="Times New Roman"/>
          <w:sz w:val="20"/>
        </w:rPr>
      </w:pPr>
      <w:r w:rsidRPr="00CE7FBD">
        <w:rPr>
          <w:rFonts w:ascii="Times New Roman" w:hAnsi="Times New Roman"/>
          <w:sz w:val="20"/>
        </w:rPr>
        <w:t>V………………</w:t>
      </w:r>
      <w:proofErr w:type="gramStart"/>
      <w:r w:rsidRPr="00CE7FBD">
        <w:rPr>
          <w:rFonts w:ascii="Times New Roman" w:hAnsi="Times New Roman"/>
          <w:sz w:val="20"/>
        </w:rPr>
        <w:t>…….</w:t>
      </w:r>
      <w:proofErr w:type="gramEnd"/>
      <w:r w:rsidRPr="00CE7FBD">
        <w:rPr>
          <w:rFonts w:ascii="Times New Roman" w:hAnsi="Times New Roman"/>
          <w:sz w:val="20"/>
        </w:rPr>
        <w:t>, dne ………………</w:t>
      </w:r>
      <w:proofErr w:type="gramStart"/>
      <w:r w:rsidRPr="00CE7FBD">
        <w:rPr>
          <w:rFonts w:ascii="Times New Roman" w:hAnsi="Times New Roman"/>
          <w:sz w:val="20"/>
        </w:rPr>
        <w:t>…….</w:t>
      </w:r>
      <w:proofErr w:type="gramEnd"/>
      <w:r w:rsidRPr="00CE7FBD">
        <w:rPr>
          <w:rFonts w:ascii="Times New Roman" w:hAnsi="Times New Roman"/>
          <w:sz w:val="20"/>
        </w:rPr>
        <w:t>.</w:t>
      </w:r>
    </w:p>
    <w:p w14:paraId="0D0B940D" w14:textId="77777777" w:rsidR="00F14C4B" w:rsidRPr="00CE7FBD" w:rsidRDefault="008152D2" w:rsidP="008152D2">
      <w:pPr>
        <w:rPr>
          <w:rFonts w:ascii="Times New Roman" w:hAnsi="Times New Roman"/>
          <w:sz w:val="20"/>
        </w:rPr>
      </w:pP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</w:p>
    <w:p w14:paraId="7689F4C7" w14:textId="77777777" w:rsidR="008152D2" w:rsidRPr="00CE7FBD" w:rsidRDefault="008152D2" w:rsidP="00F14C4B">
      <w:pPr>
        <w:ind w:left="4956" w:firstLine="708"/>
        <w:rPr>
          <w:rFonts w:ascii="Times New Roman" w:hAnsi="Times New Roman"/>
          <w:sz w:val="20"/>
        </w:rPr>
      </w:pPr>
      <w:r w:rsidRPr="00CE7FBD">
        <w:rPr>
          <w:rFonts w:ascii="Times New Roman" w:hAnsi="Times New Roman"/>
          <w:sz w:val="20"/>
        </w:rPr>
        <w:t>………………………………</w:t>
      </w:r>
      <w:r w:rsidR="00F80960" w:rsidRPr="00CE7FBD">
        <w:rPr>
          <w:rFonts w:ascii="Times New Roman" w:hAnsi="Times New Roman"/>
          <w:sz w:val="20"/>
        </w:rPr>
        <w:t>………</w:t>
      </w:r>
    </w:p>
    <w:p w14:paraId="73DCA81C" w14:textId="77777777" w:rsidR="00156806" w:rsidRPr="00CE7FBD" w:rsidRDefault="00A65AE8" w:rsidP="008152D2">
      <w:pPr>
        <w:rPr>
          <w:rFonts w:ascii="Times New Roman" w:hAnsi="Times New Roman"/>
          <w:sz w:val="20"/>
        </w:rPr>
      </w:pP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</w:r>
      <w:r w:rsidRPr="00CE7FBD">
        <w:rPr>
          <w:rFonts w:ascii="Times New Roman" w:hAnsi="Times New Roman"/>
          <w:sz w:val="20"/>
        </w:rPr>
        <w:tab/>
        <w:t>P</w:t>
      </w:r>
      <w:r w:rsidR="008152D2" w:rsidRPr="00CE7FBD">
        <w:rPr>
          <w:rFonts w:ascii="Times New Roman" w:hAnsi="Times New Roman"/>
          <w:sz w:val="20"/>
        </w:rPr>
        <w:t xml:space="preserve">odpis </w:t>
      </w:r>
      <w:r w:rsidR="00F80960" w:rsidRPr="00CE7FBD">
        <w:rPr>
          <w:rFonts w:ascii="Times New Roman" w:hAnsi="Times New Roman"/>
          <w:sz w:val="20"/>
        </w:rPr>
        <w:t>dodavatele</w:t>
      </w:r>
      <w:r w:rsidR="00156806" w:rsidRPr="00CE7FBD">
        <w:rPr>
          <w:rStyle w:val="Znakapoznpodarou"/>
          <w:rFonts w:ascii="Times New Roman" w:hAnsi="Times New Roman"/>
          <w:sz w:val="20"/>
        </w:rPr>
        <w:footnoteReference w:id="2"/>
      </w:r>
    </w:p>
    <w:p w14:paraId="0E27B00A" w14:textId="77777777" w:rsidR="00BA6EEE" w:rsidRPr="00CE7FBD" w:rsidRDefault="00156806" w:rsidP="00391F11">
      <w:pPr>
        <w:rPr>
          <w:rFonts w:ascii="Times New Roman" w:hAnsi="Times New Roman"/>
          <w:b/>
          <w:sz w:val="20"/>
        </w:rPr>
      </w:pPr>
      <w:r w:rsidRPr="00CE7FBD">
        <w:rPr>
          <w:rFonts w:ascii="Times New Roman" w:hAnsi="Times New Roman"/>
          <w:sz w:val="20"/>
        </w:rPr>
        <w:br w:type="page"/>
      </w:r>
    </w:p>
    <w:p w14:paraId="501465A3" w14:textId="77777777" w:rsidR="00391F11" w:rsidRPr="00CE7FBD" w:rsidRDefault="00391F11" w:rsidP="00391F11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7FBD">
        <w:rPr>
          <w:rFonts w:ascii="Times New Roman" w:hAnsi="Times New Roman"/>
          <w:b/>
          <w:bCs/>
          <w:sz w:val="28"/>
          <w:szCs w:val="28"/>
        </w:rPr>
        <w:lastRenderedPageBreak/>
        <w:t xml:space="preserve">KRYCÍ LIST </w:t>
      </w:r>
      <w:r w:rsidR="005C2DE2" w:rsidRPr="00CE7FBD">
        <w:rPr>
          <w:rFonts w:ascii="Times New Roman" w:hAnsi="Times New Roman"/>
          <w:b/>
          <w:bCs/>
          <w:sz w:val="28"/>
          <w:szCs w:val="28"/>
        </w:rPr>
        <w:t xml:space="preserve">PŘEDBĚŽNÉ </w:t>
      </w:r>
      <w:r w:rsidRPr="00CE7FBD">
        <w:rPr>
          <w:rFonts w:ascii="Times New Roman" w:hAnsi="Times New Roman"/>
          <w:b/>
          <w:bCs/>
          <w:sz w:val="28"/>
          <w:szCs w:val="28"/>
        </w:rPr>
        <w:t>NABÍDKY</w:t>
      </w:r>
    </w:p>
    <w:p w14:paraId="4B4BA70E" w14:textId="77777777" w:rsidR="00391F11" w:rsidRPr="00CE7FBD" w:rsidRDefault="00391F11" w:rsidP="00391F11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7FBD">
        <w:rPr>
          <w:rFonts w:ascii="Times New Roman" w:hAnsi="Times New Roman"/>
          <w:i/>
          <w:sz w:val="18"/>
          <w:szCs w:val="18"/>
        </w:rPr>
        <w:t xml:space="preserve">(pro nabídku podanou společně více </w:t>
      </w:r>
      <w:r w:rsidR="00430E63" w:rsidRPr="00CE7FBD">
        <w:rPr>
          <w:rFonts w:ascii="Times New Roman" w:hAnsi="Times New Roman"/>
          <w:i/>
          <w:sz w:val="18"/>
          <w:szCs w:val="18"/>
        </w:rPr>
        <w:t>dodavateli – předkládá</w:t>
      </w:r>
      <w:r w:rsidRPr="00CE7FBD">
        <w:rPr>
          <w:rFonts w:ascii="Times New Roman" w:hAnsi="Times New Roman"/>
          <w:i/>
          <w:sz w:val="18"/>
          <w:szCs w:val="18"/>
        </w:rPr>
        <w:t xml:space="preserve"> se pouze v případě společné nabídky)</w:t>
      </w:r>
    </w:p>
    <w:p w14:paraId="67206B86" w14:textId="77777777" w:rsidR="00391F11" w:rsidRPr="00CE7FBD" w:rsidRDefault="00391F11" w:rsidP="00391F11">
      <w:pPr>
        <w:spacing w:after="200" w:line="276" w:lineRule="auto"/>
        <w:jc w:val="center"/>
        <w:rPr>
          <w:rFonts w:ascii="Times New Roman" w:hAnsi="Times New Roman"/>
          <w:bCs/>
          <w:szCs w:val="24"/>
        </w:rPr>
      </w:pPr>
      <w:r w:rsidRPr="00CE7FBD">
        <w:rPr>
          <w:rFonts w:ascii="Times New Roman" w:hAnsi="Times New Roman"/>
          <w:bCs/>
          <w:szCs w:val="24"/>
        </w:rPr>
        <w:t>pro sektorovou veřejnou zakázku</w:t>
      </w:r>
    </w:p>
    <w:p w14:paraId="722C6F3F" w14:textId="439B31F7" w:rsidR="00012FAF" w:rsidRPr="00CE7FBD" w:rsidRDefault="00012FAF" w:rsidP="00012FAF">
      <w:pPr>
        <w:spacing w:line="276" w:lineRule="auto"/>
        <w:ind w:hanging="567"/>
        <w:jc w:val="center"/>
        <w:rPr>
          <w:rFonts w:ascii="Times New Roman" w:hAnsi="Times New Roman"/>
          <w:b/>
          <w:bCs/>
          <w:sz w:val="20"/>
        </w:rPr>
      </w:pPr>
      <w:r w:rsidRPr="00CE7FBD">
        <w:rPr>
          <w:rFonts w:ascii="Times New Roman" w:hAnsi="Times New Roman"/>
          <w:b/>
          <w:bCs/>
          <w:sz w:val="20"/>
        </w:rPr>
        <w:t xml:space="preserve">„Systém monitoringu elektrických veličin v distribučních trafostanicích </w:t>
      </w:r>
    </w:p>
    <w:p w14:paraId="12EDD948" w14:textId="33D8B177" w:rsidR="00D710E2" w:rsidRPr="00CE7FBD" w:rsidRDefault="00012FAF" w:rsidP="00012FAF">
      <w:pPr>
        <w:spacing w:line="276" w:lineRule="auto"/>
        <w:ind w:hanging="567"/>
        <w:jc w:val="center"/>
        <w:rPr>
          <w:rFonts w:ascii="Times New Roman" w:hAnsi="Times New Roman"/>
          <w:color w:val="FF0000"/>
          <w:sz w:val="20"/>
        </w:rPr>
      </w:pPr>
      <w:r w:rsidRPr="00CE7FBD">
        <w:rPr>
          <w:rFonts w:ascii="Times New Roman" w:hAnsi="Times New Roman"/>
          <w:b/>
          <w:bCs/>
          <w:sz w:val="20"/>
        </w:rPr>
        <w:t>na NN straně distribučního transformátoru</w:t>
      </w:r>
      <w:r w:rsidR="00B17E88" w:rsidRPr="00CE7FBD">
        <w:rPr>
          <w:rFonts w:ascii="Times New Roman" w:hAnsi="Times New Roman"/>
          <w:b/>
          <w:bCs/>
          <w:sz w:val="20"/>
        </w:rPr>
        <w:t xml:space="preserve">“ </w:t>
      </w:r>
      <w:r w:rsidR="00D710E2" w:rsidRPr="00CE7FBD">
        <w:rPr>
          <w:rFonts w:ascii="Times New Roman" w:hAnsi="Times New Roman"/>
          <w:b/>
          <w:bCs/>
          <w:sz w:val="20"/>
        </w:rPr>
        <w:t xml:space="preserve"> </w:t>
      </w:r>
    </w:p>
    <w:p w14:paraId="35B300C7" w14:textId="77777777" w:rsidR="00391F11" w:rsidRPr="00CE7FBD" w:rsidRDefault="00391F11" w:rsidP="00C74957">
      <w:pPr>
        <w:spacing w:after="200" w:line="276" w:lineRule="auto"/>
        <w:jc w:val="center"/>
        <w:rPr>
          <w:rFonts w:ascii="Times New Roman" w:hAnsi="Times New Roman"/>
          <w:bCs/>
          <w:sz w:val="20"/>
        </w:rPr>
      </w:pPr>
      <w:r w:rsidRPr="00CE7FBD">
        <w:rPr>
          <w:rFonts w:ascii="Times New Roman" w:hAnsi="Times New Roman"/>
          <w:sz w:val="20"/>
        </w:rPr>
        <w:t xml:space="preserve">navazující na zavedený systém kvalifikace s názvem </w:t>
      </w:r>
      <w:r w:rsidR="00012FAF" w:rsidRPr="00CE7FBD">
        <w:rPr>
          <w:rFonts w:ascii="Times New Roman" w:hAnsi="Times New Roman"/>
          <w:sz w:val="20"/>
        </w:rPr>
        <w:t>„Systém monitoringu elektrických veličin v distribučních trafostanicích“ na NN straně distribučního transformátoru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CE7FBD" w14:paraId="17166F60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26381938" w14:textId="77777777" w:rsidR="008152D2" w:rsidRPr="00CE7FBD" w:rsidRDefault="003330D7" w:rsidP="00032A94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CE7FBD">
              <w:rPr>
                <w:rFonts w:ascii="Times New Roman" w:hAnsi="Times New Roman" w:cs="Times New Roman"/>
                <w:b/>
              </w:rPr>
              <w:t>Dodavatel</w:t>
            </w:r>
          </w:p>
          <w:p w14:paraId="7F9AE15E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sz w:val="20"/>
              </w:rPr>
              <w:t xml:space="preserve">(obchodní firma nebo </w:t>
            </w:r>
            <w:r w:rsidR="003E31C2" w:rsidRPr="00CE7FBD">
              <w:rPr>
                <w:rFonts w:ascii="Times New Roman" w:hAnsi="Times New Roman"/>
                <w:sz w:val="20"/>
              </w:rPr>
              <w:t>jméno</w:t>
            </w:r>
            <w:r w:rsidRPr="00CE7FB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095" w:type="dxa"/>
            <w:gridSpan w:val="2"/>
          </w:tcPr>
          <w:p w14:paraId="39F18749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53EBFF31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3CCD7048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Sídlo</w:t>
            </w:r>
          </w:p>
          <w:p w14:paraId="21129EC6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sz w:val="20"/>
              </w:rPr>
              <w:t>(celá adresa včetně PSČ)</w:t>
            </w:r>
          </w:p>
          <w:p w14:paraId="60061E4C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2B7454D9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30D9AEBE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0E2B640C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3921C1AA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7AC2DB96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436A43F7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Identifikační číslo</w:t>
            </w:r>
          </w:p>
          <w:p w14:paraId="44EAFD9C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4CA77C48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0CFA49B7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0D23AFAC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4A48AAA4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0AD4C2AE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12E2A03B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CE7FBD">
              <w:rPr>
                <w:rFonts w:ascii="Times New Roman" w:hAnsi="Times New Roman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72127537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5048C891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4FFB1" w14:textId="77777777" w:rsidR="008152D2" w:rsidRPr="00CE7FBD" w:rsidRDefault="008152D2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4DDF503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096D1" w14:textId="77777777" w:rsidR="008152D2" w:rsidRPr="00CE7FBD" w:rsidRDefault="008152D2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9FB7D7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</w:tbl>
    <w:p w14:paraId="4B94D5A5" w14:textId="77777777" w:rsidR="008152D2" w:rsidRPr="00CE7FBD" w:rsidRDefault="008152D2" w:rsidP="008152D2">
      <w:pPr>
        <w:rPr>
          <w:rFonts w:ascii="Times New Roman" w:hAnsi="Times New Roman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CE7FBD" w14:paraId="64DC496F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5233AC82" w14:textId="77777777" w:rsidR="008152D2" w:rsidRPr="00CE7FBD" w:rsidRDefault="003330D7" w:rsidP="00032A94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CE7FBD">
              <w:rPr>
                <w:rFonts w:ascii="Times New Roman" w:hAnsi="Times New Roman" w:cs="Times New Roman"/>
                <w:b/>
              </w:rPr>
              <w:t>Dodavatel</w:t>
            </w:r>
          </w:p>
          <w:p w14:paraId="651F1A8F" w14:textId="77777777" w:rsidR="008152D2" w:rsidRPr="00CE7FBD" w:rsidRDefault="008152D2" w:rsidP="00032A94">
            <w:pPr>
              <w:pStyle w:val="Odstavecseseznamem"/>
              <w:rPr>
                <w:rFonts w:ascii="Times New Roman" w:hAnsi="Times New Roman" w:cs="Times New Roman"/>
                <w:b/>
              </w:rPr>
            </w:pPr>
            <w:r w:rsidRPr="00CE7FBD">
              <w:rPr>
                <w:rFonts w:ascii="Times New Roman" w:hAnsi="Times New Roman" w:cs="Times New Roman"/>
              </w:rPr>
              <w:t xml:space="preserve">(obchodní firma nebo </w:t>
            </w:r>
            <w:r w:rsidR="003E31C2" w:rsidRPr="00CE7FBD">
              <w:rPr>
                <w:rFonts w:ascii="Times New Roman" w:hAnsi="Times New Roman" w:cs="Times New Roman"/>
              </w:rPr>
              <w:t>jméno</w:t>
            </w:r>
            <w:r w:rsidRPr="00CE7F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5" w:type="dxa"/>
            <w:gridSpan w:val="2"/>
          </w:tcPr>
          <w:p w14:paraId="6584A7DF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441BE1F4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7D2E0DD3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Sídlo</w:t>
            </w:r>
          </w:p>
          <w:p w14:paraId="76644626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sz w:val="20"/>
              </w:rPr>
              <w:t>(celá adresa včetně PSČ)</w:t>
            </w:r>
          </w:p>
          <w:p w14:paraId="3DEEC669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1F41C21D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132ECFCE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B12B90D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6F7618D7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61DD304D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43495F5B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Identifikační číslo</w:t>
            </w:r>
          </w:p>
          <w:p w14:paraId="3656B9AB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7D46ABED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7A5D02DC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3AE1915E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6B790E17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1DB17A0A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6D286497" w14:textId="77777777" w:rsidR="008152D2" w:rsidRPr="00CE7FBD" w:rsidRDefault="008152D2" w:rsidP="00032A94">
            <w:pPr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CE7FBD">
              <w:rPr>
                <w:rFonts w:ascii="Times New Roman" w:hAnsi="Times New Roman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18E50C75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  <w:tr w:rsidR="008152D2" w:rsidRPr="00CE7FBD" w14:paraId="65409615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17220" w14:textId="77777777" w:rsidR="008152D2" w:rsidRPr="00CE7FBD" w:rsidRDefault="008152D2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62EAD8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71779" w14:textId="77777777" w:rsidR="008152D2" w:rsidRPr="00CE7FBD" w:rsidRDefault="008152D2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F28611" w14:textId="77777777" w:rsidR="008152D2" w:rsidRPr="00CE7FBD" w:rsidRDefault="009D661A" w:rsidP="00DC3B32">
            <w:pPr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</w:tbl>
    <w:p w14:paraId="372D2F44" w14:textId="77777777" w:rsidR="00506004" w:rsidRPr="00CE7FBD" w:rsidRDefault="008152D2" w:rsidP="00156806">
      <w:pPr>
        <w:pStyle w:val="Titulek"/>
        <w:rPr>
          <w:rFonts w:ascii="Times New Roman" w:hAnsi="Times New Roman"/>
          <w:i/>
          <w:iCs/>
        </w:rPr>
      </w:pPr>
      <w:r w:rsidRPr="00CE7FBD">
        <w:rPr>
          <w:rFonts w:ascii="Times New Roman" w:hAnsi="Times New Roman"/>
          <w:i/>
        </w:rPr>
        <w:t xml:space="preserve">Upozornění: počet </w:t>
      </w:r>
      <w:r w:rsidR="008D01F2" w:rsidRPr="00CE7FBD">
        <w:rPr>
          <w:rFonts w:ascii="Times New Roman" w:hAnsi="Times New Roman"/>
          <w:i/>
        </w:rPr>
        <w:t>d</w:t>
      </w:r>
      <w:r w:rsidR="00E24EF2" w:rsidRPr="00CE7FBD">
        <w:rPr>
          <w:rFonts w:ascii="Times New Roman" w:hAnsi="Times New Roman"/>
          <w:i/>
        </w:rPr>
        <w:t>odavatel</w:t>
      </w:r>
      <w:r w:rsidRPr="00CE7FBD">
        <w:rPr>
          <w:rFonts w:ascii="Times New Roman" w:hAnsi="Times New Roman"/>
          <w:i/>
        </w:rPr>
        <w:t xml:space="preserve">ů bude upraven podle skutečného počtu </w:t>
      </w:r>
      <w:r w:rsidR="008D01F2" w:rsidRPr="00CE7FBD">
        <w:rPr>
          <w:rFonts w:ascii="Times New Roman" w:hAnsi="Times New Roman"/>
          <w:i/>
          <w:iCs/>
        </w:rPr>
        <w:t>d</w:t>
      </w:r>
      <w:r w:rsidR="00E24EF2" w:rsidRPr="00CE7FBD">
        <w:rPr>
          <w:rFonts w:ascii="Times New Roman" w:hAnsi="Times New Roman"/>
          <w:i/>
          <w:iCs/>
        </w:rPr>
        <w:t>odavatel</w:t>
      </w:r>
      <w:r w:rsidRPr="00CE7FBD">
        <w:rPr>
          <w:rFonts w:ascii="Times New Roman" w:hAnsi="Times New Roman"/>
          <w:i/>
          <w:iCs/>
        </w:rPr>
        <w:t xml:space="preserve">ů společné </w:t>
      </w:r>
      <w:r w:rsidR="008D01F2" w:rsidRPr="00CE7FBD">
        <w:rPr>
          <w:rFonts w:ascii="Times New Roman" w:hAnsi="Times New Roman"/>
          <w:i/>
          <w:iCs/>
        </w:rPr>
        <w:t>n</w:t>
      </w:r>
      <w:r w:rsidR="00AF7EBC" w:rsidRPr="00CE7FBD">
        <w:rPr>
          <w:rFonts w:ascii="Times New Roman" w:hAnsi="Times New Roman"/>
          <w:i/>
          <w:iCs/>
        </w:rPr>
        <w:t>abídky</w:t>
      </w:r>
    </w:p>
    <w:p w14:paraId="45FB0818" w14:textId="77777777" w:rsidR="00C029DE" w:rsidRPr="00CE7FBD" w:rsidRDefault="00C029DE" w:rsidP="00C029DE">
      <w:pPr>
        <w:rPr>
          <w:rFonts w:ascii="Times New Roman" w:hAnsi="Times New Roman"/>
          <w:sz w:val="10"/>
          <w:szCs w:val="10"/>
        </w:rPr>
      </w:pPr>
    </w:p>
    <w:p w14:paraId="5EC02420" w14:textId="77777777" w:rsidR="00890570" w:rsidRPr="00CE7FBD" w:rsidRDefault="00890570" w:rsidP="00890570">
      <w:pPr>
        <w:spacing w:after="120" w:line="280" w:lineRule="atLeast"/>
        <w:contextualSpacing/>
        <w:outlineLvl w:val="0"/>
        <w:rPr>
          <w:rFonts w:ascii="Times New Roman" w:hAnsi="Times New Roman"/>
          <w:b/>
          <w:sz w:val="20"/>
        </w:rPr>
      </w:pPr>
      <w:r w:rsidRPr="00CE7FBD">
        <w:rPr>
          <w:rFonts w:ascii="Times New Roman" w:hAnsi="Times New Roman"/>
          <w:b/>
          <w:sz w:val="20"/>
        </w:rPr>
        <w:t>KOMUNIKAČNÍ ADRESA PRO VZÁJEMNÝ STYK MEZI ZADAVATELEM A DODAVATELEM</w:t>
      </w:r>
    </w:p>
    <w:p w14:paraId="460A081D" w14:textId="77777777" w:rsidR="00890570" w:rsidRPr="00CE7FBD" w:rsidRDefault="00890570" w:rsidP="00890570">
      <w:pPr>
        <w:spacing w:after="120" w:line="280" w:lineRule="atLeast"/>
        <w:contextualSpacing/>
        <w:rPr>
          <w:rFonts w:ascii="Times New Roman" w:hAnsi="Times New Roman"/>
          <w:i/>
          <w:sz w:val="20"/>
        </w:rPr>
      </w:pPr>
      <w:r w:rsidRPr="00CE7FBD">
        <w:rPr>
          <w:rFonts w:ascii="Times New Roman" w:hAnsi="Times New Roman"/>
          <w:i/>
          <w:sz w:val="20"/>
        </w:rPr>
        <w:t>(mimo elektronický nástroj E-ZAK)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890570" w:rsidRPr="00CE7FBD" w14:paraId="49876FFC" w14:textId="77777777" w:rsidTr="003E4603">
        <w:trPr>
          <w:trHeight w:val="27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867C" w14:textId="77777777" w:rsidR="00890570" w:rsidRPr="00CE7FBD" w:rsidRDefault="00890570" w:rsidP="003E4603">
            <w:pPr>
              <w:spacing w:after="120" w:line="280" w:lineRule="atLeast"/>
              <w:contextualSpacing/>
              <w:rPr>
                <w:rFonts w:ascii="Times New Roman" w:hAnsi="Times New Roman"/>
                <w:b/>
                <w:sz w:val="20"/>
              </w:rPr>
            </w:pPr>
            <w:r w:rsidRPr="00CE7FBD">
              <w:rPr>
                <w:rFonts w:ascii="Times New Roman" w:hAnsi="Times New Roman"/>
                <w:b/>
                <w:sz w:val="20"/>
              </w:rPr>
              <w:t>Elektronická adresa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380" w14:textId="77777777" w:rsidR="00890570" w:rsidRPr="00CE7FBD" w:rsidRDefault="00890570" w:rsidP="003E4603">
            <w:pPr>
              <w:spacing w:after="120" w:line="280" w:lineRule="atLeast"/>
              <w:contextualSpacing/>
              <w:rPr>
                <w:rFonts w:ascii="Times New Roman" w:hAnsi="Times New Roman"/>
                <w:sz w:val="20"/>
              </w:rPr>
            </w:pPr>
            <w:r w:rsidRPr="00CE7FBD">
              <w:rPr>
                <w:rFonts w:ascii="Times New Roman" w:hAnsi="Times New Roman"/>
                <w:highlight w:val="yellow"/>
                <w:lang w:eastAsia="x-none"/>
              </w:rPr>
              <w:t>[DOPLNÍ DODAVATEL</w:t>
            </w:r>
            <w:r w:rsidRPr="00CE7FBD">
              <w:rPr>
                <w:rFonts w:ascii="Times New Roman" w:hAnsi="Times New Roman"/>
                <w:lang w:eastAsia="x-none"/>
              </w:rPr>
              <w:t>]</w:t>
            </w:r>
          </w:p>
        </w:tc>
      </w:tr>
    </w:tbl>
    <w:p w14:paraId="049F31CB" w14:textId="77777777" w:rsidR="008152D2" w:rsidRPr="00CE7FBD" w:rsidRDefault="008152D2" w:rsidP="008152D2">
      <w:pPr>
        <w:pStyle w:val="Normln0"/>
        <w:widowControl/>
        <w:rPr>
          <w:rFonts w:ascii="Times New Roman" w:hAnsi="Times New Roman"/>
          <w:noProof w:val="0"/>
          <w:sz w:val="20"/>
        </w:rPr>
      </w:pPr>
    </w:p>
    <w:p w14:paraId="069721A6" w14:textId="77777777" w:rsidR="00371553" w:rsidRPr="00CE7FBD" w:rsidRDefault="00371553" w:rsidP="00371553">
      <w:pPr>
        <w:pStyle w:val="Normln0"/>
        <w:widowControl/>
        <w:rPr>
          <w:rFonts w:ascii="Times New Roman" w:hAnsi="Times New Roman"/>
          <w:sz w:val="20"/>
        </w:rPr>
      </w:pPr>
      <w:r w:rsidRPr="00CE7FBD">
        <w:rPr>
          <w:rFonts w:ascii="Times New Roman" w:hAnsi="Times New Roman"/>
          <w:noProof w:val="0"/>
          <w:sz w:val="20"/>
        </w:rPr>
        <w:t>V………………</w:t>
      </w:r>
      <w:proofErr w:type="gramStart"/>
      <w:r w:rsidRPr="00CE7FBD">
        <w:rPr>
          <w:rFonts w:ascii="Times New Roman" w:hAnsi="Times New Roman"/>
          <w:noProof w:val="0"/>
          <w:sz w:val="20"/>
        </w:rPr>
        <w:t>…….</w:t>
      </w:r>
      <w:proofErr w:type="gramEnd"/>
      <w:r w:rsidRPr="00CE7FBD">
        <w:rPr>
          <w:rFonts w:ascii="Times New Roman" w:hAnsi="Times New Roman"/>
          <w:noProof w:val="0"/>
          <w:sz w:val="20"/>
        </w:rPr>
        <w:t>, dne ………</w:t>
      </w:r>
    </w:p>
    <w:p w14:paraId="44E52E4E" w14:textId="77777777" w:rsidR="00371553" w:rsidRPr="00CE7FBD" w:rsidRDefault="00371553" w:rsidP="00371553">
      <w:pPr>
        <w:pStyle w:val="Normln0"/>
        <w:widowControl/>
        <w:rPr>
          <w:rFonts w:ascii="Times New Roman" w:hAnsi="Times New Roman"/>
          <w:noProof w:val="0"/>
          <w:sz w:val="20"/>
        </w:rPr>
      </w:pPr>
      <w:r w:rsidRPr="00CE7FBD">
        <w:rPr>
          <w:rFonts w:ascii="Times New Roman" w:hAnsi="Times New Roman"/>
          <w:noProof w:val="0"/>
          <w:sz w:val="20"/>
        </w:rPr>
        <w:tab/>
      </w:r>
      <w:r w:rsidRPr="00CE7FBD">
        <w:rPr>
          <w:rFonts w:ascii="Times New Roman" w:hAnsi="Times New Roman"/>
          <w:noProof w:val="0"/>
          <w:sz w:val="20"/>
        </w:rPr>
        <w:tab/>
      </w:r>
      <w:r w:rsidRPr="00CE7FBD">
        <w:rPr>
          <w:rFonts w:ascii="Times New Roman" w:hAnsi="Times New Roman"/>
          <w:noProof w:val="0"/>
          <w:sz w:val="20"/>
        </w:rPr>
        <w:tab/>
      </w:r>
      <w:r w:rsidRPr="00CE7FBD">
        <w:rPr>
          <w:rFonts w:ascii="Times New Roman" w:hAnsi="Times New Roman"/>
          <w:noProof w:val="0"/>
          <w:sz w:val="20"/>
        </w:rPr>
        <w:tab/>
      </w:r>
      <w:r w:rsidRPr="00CE7FBD">
        <w:rPr>
          <w:rFonts w:ascii="Times New Roman" w:hAnsi="Times New Roman"/>
          <w:noProof w:val="0"/>
          <w:sz w:val="20"/>
        </w:rPr>
        <w:tab/>
      </w:r>
      <w:r w:rsidRPr="00CE7FBD">
        <w:rPr>
          <w:rFonts w:ascii="Times New Roman" w:hAnsi="Times New Roman"/>
          <w:noProof w:val="0"/>
          <w:sz w:val="20"/>
        </w:rPr>
        <w:tab/>
        <w:t>………………………..……………………………</w:t>
      </w:r>
    </w:p>
    <w:p w14:paraId="78A3B182" w14:textId="77777777" w:rsidR="00371553" w:rsidRPr="00CE7FBD" w:rsidRDefault="00371553" w:rsidP="00371553">
      <w:pPr>
        <w:ind w:left="1440"/>
        <w:rPr>
          <w:rFonts w:ascii="Times New Roman" w:hAnsi="Times New Roman"/>
          <w:sz w:val="20"/>
        </w:rPr>
      </w:pPr>
      <w:r w:rsidRPr="00CE7FBD">
        <w:rPr>
          <w:rFonts w:ascii="Times New Roman" w:hAnsi="Times New Roman"/>
          <w:snapToGrid w:val="0"/>
          <w:sz w:val="20"/>
        </w:rPr>
        <w:tab/>
      </w:r>
      <w:r w:rsidRPr="00CE7FBD">
        <w:rPr>
          <w:rFonts w:ascii="Times New Roman" w:hAnsi="Times New Roman"/>
          <w:snapToGrid w:val="0"/>
          <w:sz w:val="20"/>
        </w:rPr>
        <w:tab/>
      </w:r>
      <w:r w:rsidRPr="00CE7FBD">
        <w:rPr>
          <w:rFonts w:ascii="Times New Roman" w:hAnsi="Times New Roman"/>
          <w:snapToGrid w:val="0"/>
          <w:sz w:val="20"/>
        </w:rPr>
        <w:tab/>
      </w:r>
      <w:r w:rsidRPr="00CE7FBD">
        <w:rPr>
          <w:rFonts w:ascii="Times New Roman" w:hAnsi="Times New Roman"/>
          <w:snapToGrid w:val="0"/>
          <w:sz w:val="20"/>
        </w:rPr>
        <w:tab/>
      </w:r>
      <w:r w:rsidRPr="00CE7FBD">
        <w:rPr>
          <w:rFonts w:ascii="Times New Roman" w:hAnsi="Times New Roman"/>
          <w:snapToGrid w:val="0"/>
          <w:sz w:val="20"/>
        </w:rPr>
        <w:tab/>
      </w:r>
      <w:r w:rsidRPr="00CE7FBD">
        <w:rPr>
          <w:rFonts w:ascii="Times New Roman" w:hAnsi="Times New Roman"/>
          <w:sz w:val="20"/>
        </w:rPr>
        <w:t xml:space="preserve">Podpis osoby oprávněné </w:t>
      </w:r>
    </w:p>
    <w:p w14:paraId="5529E232" w14:textId="77777777" w:rsidR="00371553" w:rsidRPr="00CE7FBD" w:rsidRDefault="00371553" w:rsidP="00371553">
      <w:pPr>
        <w:ind w:left="4236" w:firstLine="720"/>
        <w:rPr>
          <w:rFonts w:ascii="Times New Roman" w:hAnsi="Times New Roman"/>
          <w:sz w:val="20"/>
        </w:rPr>
      </w:pPr>
      <w:r w:rsidRPr="00CE7FBD">
        <w:rPr>
          <w:rFonts w:ascii="Times New Roman" w:hAnsi="Times New Roman"/>
          <w:sz w:val="20"/>
        </w:rPr>
        <w:t xml:space="preserve">jednat za dodavatele podávající  </w:t>
      </w:r>
    </w:p>
    <w:p w14:paraId="4807E33A" w14:textId="77777777" w:rsidR="00371553" w:rsidRPr="00CE7FBD" w:rsidRDefault="00371553" w:rsidP="00371553">
      <w:pPr>
        <w:ind w:left="4236" w:firstLine="720"/>
        <w:rPr>
          <w:rFonts w:ascii="Times New Roman" w:hAnsi="Times New Roman"/>
          <w:sz w:val="20"/>
        </w:rPr>
      </w:pPr>
      <w:r w:rsidRPr="00CE7FBD">
        <w:rPr>
          <w:rFonts w:ascii="Times New Roman" w:hAnsi="Times New Roman"/>
          <w:sz w:val="20"/>
        </w:rPr>
        <w:t>společnou nabídku</w:t>
      </w:r>
      <w:r w:rsidRPr="00CE7FBD">
        <w:rPr>
          <w:rStyle w:val="Znakapoznpodarou"/>
          <w:rFonts w:ascii="Times New Roman" w:hAnsi="Times New Roman"/>
          <w:sz w:val="20"/>
        </w:rPr>
        <w:footnoteReference w:id="3"/>
      </w:r>
    </w:p>
    <w:p w14:paraId="2E905E20" w14:textId="77777777" w:rsidR="00371553" w:rsidRPr="00CE7FBD" w:rsidRDefault="00371553" w:rsidP="00371553">
      <w:pPr>
        <w:ind w:left="4236" w:firstLine="720"/>
        <w:rPr>
          <w:rFonts w:ascii="Times New Roman" w:hAnsi="Times New Roman"/>
          <w:sz w:val="20"/>
        </w:rPr>
      </w:pPr>
      <w:r w:rsidRPr="00CE7FBD">
        <w:rPr>
          <w:rFonts w:ascii="Times New Roman" w:hAnsi="Times New Roman"/>
          <w:sz w:val="20"/>
        </w:rPr>
        <w:t>společnou nabídku</w:t>
      </w:r>
      <w:r w:rsidRPr="00CE7FBD">
        <w:rPr>
          <w:rStyle w:val="Znakapoznpodarou"/>
          <w:rFonts w:ascii="Times New Roman" w:hAnsi="Times New Roman"/>
          <w:sz w:val="20"/>
        </w:rPr>
        <w:footnoteReference w:id="4"/>
      </w:r>
    </w:p>
    <w:sectPr w:rsidR="00371553" w:rsidRPr="00CE7FBD" w:rsidSect="004947E4">
      <w:headerReference w:type="first" r:id="rId11"/>
      <w:pgSz w:w="11906" w:h="16838"/>
      <w:pgMar w:top="792" w:right="1416" w:bottom="709" w:left="1417" w:header="51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F166" w14:textId="77777777" w:rsidR="00690C38" w:rsidRDefault="00690C38" w:rsidP="00B81FC8">
      <w:r>
        <w:separator/>
      </w:r>
    </w:p>
  </w:endnote>
  <w:endnote w:type="continuationSeparator" w:id="0">
    <w:p w14:paraId="0ED0FD5E" w14:textId="77777777" w:rsidR="00690C38" w:rsidRDefault="00690C38" w:rsidP="00B81FC8">
      <w:r>
        <w:continuationSeparator/>
      </w:r>
    </w:p>
  </w:endnote>
  <w:endnote w:type="continuationNotice" w:id="1">
    <w:p w14:paraId="57FBC0AC" w14:textId="77777777" w:rsidR="00A239E4" w:rsidRDefault="00A23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775C" w14:textId="77777777" w:rsidR="00690C38" w:rsidRDefault="00690C38" w:rsidP="00B81FC8">
      <w:r>
        <w:separator/>
      </w:r>
    </w:p>
  </w:footnote>
  <w:footnote w:type="continuationSeparator" w:id="0">
    <w:p w14:paraId="74A826BD" w14:textId="77777777" w:rsidR="00690C38" w:rsidRDefault="00690C38" w:rsidP="00B81FC8">
      <w:r>
        <w:continuationSeparator/>
      </w:r>
    </w:p>
  </w:footnote>
  <w:footnote w:type="continuationNotice" w:id="1">
    <w:p w14:paraId="329AEC3B" w14:textId="77777777" w:rsidR="00A239E4" w:rsidRDefault="00A239E4"/>
  </w:footnote>
  <w:footnote w:id="2">
    <w:p w14:paraId="787A21AB" w14:textId="77777777" w:rsidR="00156806" w:rsidRDefault="00156806" w:rsidP="00156806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20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  <w:p w14:paraId="4101652C" w14:textId="77777777" w:rsidR="00156806" w:rsidRDefault="00156806">
      <w:pPr>
        <w:pStyle w:val="Textpoznpodarou"/>
      </w:pPr>
    </w:p>
  </w:footnote>
  <w:footnote w:id="3">
    <w:p w14:paraId="6A86A5E8" w14:textId="77777777" w:rsidR="00371553" w:rsidRDefault="00371553" w:rsidP="00371553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20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</w:footnote>
  <w:footnote w:id="4">
    <w:p w14:paraId="7A4C794E" w14:textId="77777777" w:rsidR="00371553" w:rsidRDefault="00371553" w:rsidP="00371553">
      <w:pPr>
        <w:spacing w:line="280" w:lineRule="atLeast"/>
        <w:outlineLvl w:val="0"/>
        <w:rPr>
          <w:rFonts w:cs="Arial"/>
          <w:b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20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C6A0" w14:textId="77777777" w:rsidR="00633E20" w:rsidRPr="004947E4" w:rsidRDefault="00633E20" w:rsidP="00633E20">
    <w:pPr>
      <w:pStyle w:val="Zhlav"/>
      <w:jc w:val="right"/>
      <w:rPr>
        <w:sz w:val="20"/>
        <w:szCs w:val="16"/>
      </w:rPr>
    </w:pPr>
    <w:r w:rsidRPr="004947E4">
      <w:rPr>
        <w:sz w:val="20"/>
        <w:szCs w:val="16"/>
      </w:rPr>
      <w:t>Příloha č. 1 – Krycí list</w:t>
    </w:r>
    <w:r w:rsidR="00DA0501" w:rsidRPr="004947E4">
      <w:rPr>
        <w:sz w:val="20"/>
        <w:szCs w:val="16"/>
      </w:rPr>
      <w:t xml:space="preserve"> </w:t>
    </w:r>
    <w:r w:rsidR="005C2DE2" w:rsidRPr="004947E4">
      <w:rPr>
        <w:sz w:val="20"/>
        <w:szCs w:val="16"/>
      </w:rPr>
      <w:t xml:space="preserve">předběžné </w:t>
    </w:r>
    <w:r w:rsidR="00DA0501" w:rsidRPr="004947E4">
      <w:rPr>
        <w:sz w:val="20"/>
        <w:szCs w:val="16"/>
      </w:rPr>
      <w:t>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833"/>
    <w:multiLevelType w:val="hybridMultilevel"/>
    <w:tmpl w:val="B8BCBD9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EC365F"/>
    <w:multiLevelType w:val="hybridMultilevel"/>
    <w:tmpl w:val="48CC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587"/>
    <w:multiLevelType w:val="hybridMultilevel"/>
    <w:tmpl w:val="4FB65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E5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4773F"/>
    <w:multiLevelType w:val="hybridMultilevel"/>
    <w:tmpl w:val="25DA7C8C"/>
    <w:lvl w:ilvl="0" w:tplc="7B2845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1D8"/>
    <w:multiLevelType w:val="hybridMultilevel"/>
    <w:tmpl w:val="687A7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393445"/>
    <w:multiLevelType w:val="hybridMultilevel"/>
    <w:tmpl w:val="5BEE2756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A62B0"/>
    <w:multiLevelType w:val="hybridMultilevel"/>
    <w:tmpl w:val="75EA0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244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174B"/>
    <w:multiLevelType w:val="hybridMultilevel"/>
    <w:tmpl w:val="9A3EEC5C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96184"/>
    <w:multiLevelType w:val="hybridMultilevel"/>
    <w:tmpl w:val="9B26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71260"/>
    <w:multiLevelType w:val="hybridMultilevel"/>
    <w:tmpl w:val="489AC6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D13A4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065E1"/>
    <w:multiLevelType w:val="hybridMultilevel"/>
    <w:tmpl w:val="9002190A"/>
    <w:lvl w:ilvl="0" w:tplc="09F8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332626D"/>
    <w:multiLevelType w:val="multilevel"/>
    <w:tmpl w:val="668C82A6"/>
    <w:lvl w:ilvl="0">
      <w:start w:val="1"/>
      <w:numFmt w:val="bullet"/>
      <w:lvlText w:val=""/>
      <w:lvlJc w:val="left"/>
      <w:pPr>
        <w:ind w:left="1140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2" w15:restartNumberingAfterBreak="0">
    <w:nsid w:val="279F4432"/>
    <w:multiLevelType w:val="hybridMultilevel"/>
    <w:tmpl w:val="F386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44156"/>
    <w:multiLevelType w:val="hybridMultilevel"/>
    <w:tmpl w:val="5F1AC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71230"/>
    <w:multiLevelType w:val="multilevel"/>
    <w:tmpl w:val="12B8A352"/>
    <w:lvl w:ilvl="0">
      <w:start w:val="1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2CD6461B"/>
    <w:multiLevelType w:val="hybridMultilevel"/>
    <w:tmpl w:val="642A3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4830E7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12E0068"/>
    <w:multiLevelType w:val="hybridMultilevel"/>
    <w:tmpl w:val="34109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 w15:restartNumberingAfterBreak="0">
    <w:nsid w:val="377B2E56"/>
    <w:multiLevelType w:val="hybridMultilevel"/>
    <w:tmpl w:val="733C476C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 w15:restartNumberingAfterBreak="0">
    <w:nsid w:val="37D80E9D"/>
    <w:multiLevelType w:val="hybridMultilevel"/>
    <w:tmpl w:val="0694B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627E5"/>
    <w:multiLevelType w:val="multilevel"/>
    <w:tmpl w:val="90B04E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3A7E27DC"/>
    <w:multiLevelType w:val="hybridMultilevel"/>
    <w:tmpl w:val="A548403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BB02239"/>
    <w:multiLevelType w:val="hybridMultilevel"/>
    <w:tmpl w:val="B850670E"/>
    <w:lvl w:ilvl="0" w:tplc="04050017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9"/>
        </w:tabs>
        <w:ind w:left="144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36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F802DD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CA6635"/>
    <w:multiLevelType w:val="hybridMultilevel"/>
    <w:tmpl w:val="4D74E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1B5EF8"/>
    <w:multiLevelType w:val="multilevel"/>
    <w:tmpl w:val="A95C981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41FD4A64"/>
    <w:multiLevelType w:val="hybridMultilevel"/>
    <w:tmpl w:val="3940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6D60DF"/>
    <w:multiLevelType w:val="hybridMultilevel"/>
    <w:tmpl w:val="8170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2C75D3"/>
    <w:multiLevelType w:val="multilevel"/>
    <w:tmpl w:val="F79E320E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46892C8D"/>
    <w:multiLevelType w:val="hybridMultilevel"/>
    <w:tmpl w:val="CFE88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0F5550"/>
    <w:multiLevelType w:val="hybridMultilevel"/>
    <w:tmpl w:val="3E943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A0F5957"/>
    <w:multiLevelType w:val="multilevel"/>
    <w:tmpl w:val="808030C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4B3A3899"/>
    <w:multiLevelType w:val="hybridMultilevel"/>
    <w:tmpl w:val="2604AFFA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583D0C"/>
    <w:multiLevelType w:val="multilevel"/>
    <w:tmpl w:val="3A10F5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0" w15:restartNumberingAfterBreak="0">
    <w:nsid w:val="4BFC468D"/>
    <w:multiLevelType w:val="hybridMultilevel"/>
    <w:tmpl w:val="D832B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45102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BF2C9C"/>
    <w:multiLevelType w:val="hybridMultilevel"/>
    <w:tmpl w:val="2ED0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6B07E2"/>
    <w:multiLevelType w:val="hybridMultilevel"/>
    <w:tmpl w:val="D7741070"/>
    <w:lvl w:ilvl="0" w:tplc="F8CC557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56DF6810"/>
    <w:multiLevelType w:val="multilevel"/>
    <w:tmpl w:val="C408F3D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8DA7DA8"/>
    <w:multiLevelType w:val="hybridMultilevel"/>
    <w:tmpl w:val="AFC6B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FEEE742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C07224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792503"/>
    <w:multiLevelType w:val="hybridMultilevel"/>
    <w:tmpl w:val="3B327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CC5BC6"/>
    <w:multiLevelType w:val="hybridMultilevel"/>
    <w:tmpl w:val="9C4EC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4F70E2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E031F"/>
    <w:multiLevelType w:val="hybridMultilevel"/>
    <w:tmpl w:val="CD724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7005E9"/>
    <w:multiLevelType w:val="multilevel"/>
    <w:tmpl w:val="3D6EF9FC"/>
    <w:lvl w:ilvl="0">
      <w:start w:val="1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69065148"/>
    <w:multiLevelType w:val="hybridMultilevel"/>
    <w:tmpl w:val="E9EA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E262C0"/>
    <w:multiLevelType w:val="hybridMultilevel"/>
    <w:tmpl w:val="E6AAC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615D52"/>
    <w:multiLevelType w:val="hybridMultilevel"/>
    <w:tmpl w:val="093E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657BF9"/>
    <w:multiLevelType w:val="singleLevel"/>
    <w:tmpl w:val="A3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8" w15:restartNumberingAfterBreak="0">
    <w:nsid w:val="6AEB759E"/>
    <w:multiLevelType w:val="multilevel"/>
    <w:tmpl w:val="BAF267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7335118E"/>
    <w:multiLevelType w:val="multilevel"/>
    <w:tmpl w:val="ED4E549C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73EA2C0B"/>
    <w:multiLevelType w:val="multilevel"/>
    <w:tmpl w:val="96EAF598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76E7402B"/>
    <w:multiLevelType w:val="hybridMultilevel"/>
    <w:tmpl w:val="CC044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D8781F"/>
    <w:multiLevelType w:val="hybridMultilevel"/>
    <w:tmpl w:val="1178645E"/>
    <w:lvl w:ilvl="0" w:tplc="CC3C9C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3466E3"/>
    <w:multiLevelType w:val="multilevel"/>
    <w:tmpl w:val="C6B8121A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4" w15:restartNumberingAfterBreak="0">
    <w:nsid w:val="7A805844"/>
    <w:multiLevelType w:val="multilevel"/>
    <w:tmpl w:val="0D0CF3B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BD15A76"/>
    <w:multiLevelType w:val="multilevel"/>
    <w:tmpl w:val="546C493E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C4A686F"/>
    <w:multiLevelType w:val="multilevel"/>
    <w:tmpl w:val="579C85BA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CFF24F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C53492"/>
    <w:multiLevelType w:val="hybridMultilevel"/>
    <w:tmpl w:val="1DAEE654"/>
    <w:lvl w:ilvl="0" w:tplc="5186D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00206">
    <w:abstractNumId w:val="30"/>
  </w:num>
  <w:num w:numId="2" w16cid:durableId="1872457005">
    <w:abstractNumId w:val="28"/>
  </w:num>
  <w:num w:numId="3" w16cid:durableId="777411797">
    <w:abstractNumId w:val="31"/>
  </w:num>
  <w:num w:numId="4" w16cid:durableId="812983434">
    <w:abstractNumId w:val="13"/>
  </w:num>
  <w:num w:numId="5" w16cid:durableId="1816945442">
    <w:abstractNumId w:val="19"/>
  </w:num>
  <w:num w:numId="6" w16cid:durableId="1542203469">
    <w:abstractNumId w:val="44"/>
  </w:num>
  <w:num w:numId="7" w16cid:durableId="1210530596">
    <w:abstractNumId w:val="59"/>
  </w:num>
  <w:num w:numId="8" w16cid:durableId="289168797">
    <w:abstractNumId w:val="64"/>
  </w:num>
  <w:num w:numId="9" w16cid:durableId="536234724">
    <w:abstractNumId w:val="27"/>
  </w:num>
  <w:num w:numId="10" w16cid:durableId="1373112904">
    <w:abstractNumId w:val="58"/>
  </w:num>
  <w:num w:numId="11" w16cid:durableId="530339779">
    <w:abstractNumId w:val="9"/>
  </w:num>
  <w:num w:numId="12" w16cid:durableId="320160681">
    <w:abstractNumId w:val="0"/>
  </w:num>
  <w:num w:numId="13" w16cid:durableId="2135058511">
    <w:abstractNumId w:val="1"/>
  </w:num>
  <w:num w:numId="14" w16cid:durableId="1593129343">
    <w:abstractNumId w:val="34"/>
  </w:num>
  <w:num w:numId="15" w16cid:durableId="1841894143">
    <w:abstractNumId w:val="42"/>
  </w:num>
  <w:num w:numId="16" w16cid:durableId="1833371919">
    <w:abstractNumId w:val="53"/>
  </w:num>
  <w:num w:numId="17" w16cid:durableId="1005784322">
    <w:abstractNumId w:val="18"/>
  </w:num>
  <w:num w:numId="18" w16cid:durableId="1243956094">
    <w:abstractNumId w:val="52"/>
  </w:num>
  <w:num w:numId="19" w16cid:durableId="171409191">
    <w:abstractNumId w:val="65"/>
  </w:num>
  <w:num w:numId="20" w16cid:durableId="1124808341">
    <w:abstractNumId w:val="10"/>
  </w:num>
  <w:num w:numId="21" w16cid:durableId="667101083">
    <w:abstractNumId w:val="47"/>
  </w:num>
  <w:num w:numId="22" w16cid:durableId="493763840">
    <w:abstractNumId w:val="50"/>
  </w:num>
  <w:num w:numId="23" w16cid:durableId="1512645159">
    <w:abstractNumId w:val="26"/>
  </w:num>
  <w:num w:numId="24" w16cid:durableId="2058384794">
    <w:abstractNumId w:val="56"/>
  </w:num>
  <w:num w:numId="25" w16cid:durableId="1979719924">
    <w:abstractNumId w:val="63"/>
  </w:num>
  <w:num w:numId="26" w16cid:durableId="1595361268">
    <w:abstractNumId w:val="22"/>
  </w:num>
  <w:num w:numId="27" w16cid:durableId="533006707">
    <w:abstractNumId w:val="2"/>
  </w:num>
  <w:num w:numId="28" w16cid:durableId="688288969">
    <w:abstractNumId w:val="55"/>
  </w:num>
  <w:num w:numId="29" w16cid:durableId="264656016">
    <w:abstractNumId w:val="14"/>
  </w:num>
  <w:num w:numId="30" w16cid:durableId="1732263696">
    <w:abstractNumId w:val="66"/>
  </w:num>
  <w:num w:numId="31" w16cid:durableId="379399083">
    <w:abstractNumId w:val="61"/>
  </w:num>
  <w:num w:numId="32" w16cid:durableId="224873564">
    <w:abstractNumId w:val="23"/>
  </w:num>
  <w:num w:numId="33" w16cid:durableId="5930547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8306806">
    <w:abstractNumId w:val="72"/>
  </w:num>
  <w:num w:numId="35" w16cid:durableId="673924518">
    <w:abstractNumId w:val="39"/>
  </w:num>
  <w:num w:numId="36" w16cid:durableId="1120418109">
    <w:abstractNumId w:val="4"/>
  </w:num>
  <w:num w:numId="37" w16cid:durableId="115371725">
    <w:abstractNumId w:val="32"/>
  </w:num>
  <w:num w:numId="38" w16cid:durableId="222182472">
    <w:abstractNumId w:val="36"/>
  </w:num>
  <w:num w:numId="39" w16cid:durableId="1499345110">
    <w:abstractNumId w:val="25"/>
  </w:num>
  <w:num w:numId="40" w16cid:durableId="1037585953">
    <w:abstractNumId w:val="37"/>
  </w:num>
  <w:num w:numId="41" w16cid:durableId="80100909">
    <w:abstractNumId w:val="11"/>
  </w:num>
  <w:num w:numId="42" w16cid:durableId="353002831">
    <w:abstractNumId w:val="7"/>
  </w:num>
  <w:num w:numId="43" w16cid:durableId="1707481643">
    <w:abstractNumId w:val="15"/>
  </w:num>
  <w:num w:numId="44" w16cid:durableId="345836310">
    <w:abstractNumId w:val="12"/>
  </w:num>
  <w:num w:numId="45" w16cid:durableId="148520530">
    <w:abstractNumId w:val="33"/>
  </w:num>
  <w:num w:numId="46" w16cid:durableId="398138739">
    <w:abstractNumId w:val="78"/>
  </w:num>
  <w:num w:numId="47" w16cid:durableId="1829125482">
    <w:abstractNumId w:val="78"/>
    <w:lvlOverride w:ilvl="0">
      <w:startOverride w:val="1"/>
    </w:lvlOverride>
  </w:num>
  <w:num w:numId="48" w16cid:durableId="1124881199">
    <w:abstractNumId w:val="78"/>
    <w:lvlOverride w:ilvl="0">
      <w:startOverride w:val="1"/>
    </w:lvlOverride>
  </w:num>
  <w:num w:numId="49" w16cid:durableId="1772965348">
    <w:abstractNumId w:val="57"/>
  </w:num>
  <w:num w:numId="50" w16cid:durableId="1909924077">
    <w:abstractNumId w:val="78"/>
    <w:lvlOverride w:ilvl="0">
      <w:startOverride w:val="1"/>
    </w:lvlOverride>
  </w:num>
  <w:num w:numId="51" w16cid:durableId="14545143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8709353">
    <w:abstractNumId w:val="16"/>
  </w:num>
  <w:num w:numId="53" w16cid:durableId="828642809">
    <w:abstractNumId w:val="48"/>
  </w:num>
  <w:num w:numId="54" w16cid:durableId="450130671">
    <w:abstractNumId w:val="6"/>
  </w:num>
  <w:num w:numId="55" w16cid:durableId="506482103">
    <w:abstractNumId w:val="68"/>
  </w:num>
  <w:num w:numId="56" w16cid:durableId="499853095">
    <w:abstractNumId w:val="49"/>
  </w:num>
  <w:num w:numId="57" w16cid:durableId="1315331911">
    <w:abstractNumId w:val="76"/>
  </w:num>
  <w:num w:numId="58" w16cid:durableId="1998610622">
    <w:abstractNumId w:val="20"/>
  </w:num>
  <w:num w:numId="59" w16cid:durableId="330376442">
    <w:abstractNumId w:val="40"/>
  </w:num>
  <w:num w:numId="60" w16cid:durableId="872766445">
    <w:abstractNumId w:val="8"/>
  </w:num>
  <w:num w:numId="61" w16cid:durableId="125713407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67375251">
    <w:abstractNumId w:val="73"/>
  </w:num>
  <w:num w:numId="63" w16cid:durableId="1716616294">
    <w:abstractNumId w:val="74"/>
  </w:num>
  <w:num w:numId="64" w16cid:durableId="920793286">
    <w:abstractNumId w:val="38"/>
    <w:lvlOverride w:ilvl="0">
      <w:startOverride w:val="1"/>
    </w:lvlOverride>
  </w:num>
  <w:num w:numId="65" w16cid:durableId="1260873726">
    <w:abstractNumId w:val="62"/>
  </w:num>
  <w:num w:numId="66" w16cid:durableId="1197423041">
    <w:abstractNumId w:val="3"/>
  </w:num>
  <w:num w:numId="67" w16cid:durableId="1554611610">
    <w:abstractNumId w:val="29"/>
  </w:num>
  <w:num w:numId="68" w16cid:durableId="1111130072">
    <w:abstractNumId w:val="75"/>
  </w:num>
  <w:num w:numId="69" w16cid:durableId="1543786348">
    <w:abstractNumId w:val="24"/>
  </w:num>
  <w:num w:numId="70" w16cid:durableId="967126810">
    <w:abstractNumId w:val="69"/>
  </w:num>
  <w:num w:numId="71" w16cid:durableId="641540825">
    <w:abstractNumId w:val="38"/>
    <w:lvlOverride w:ilvl="0">
      <w:startOverride w:val="1"/>
    </w:lvlOverride>
  </w:num>
  <w:num w:numId="72" w16cid:durableId="340666312">
    <w:abstractNumId w:val="70"/>
  </w:num>
  <w:num w:numId="73" w16cid:durableId="1700664166">
    <w:abstractNumId w:val="43"/>
  </w:num>
  <w:num w:numId="74" w16cid:durableId="1967008729">
    <w:abstractNumId w:val="78"/>
    <w:lvlOverride w:ilvl="0">
      <w:startOverride w:val="1"/>
    </w:lvlOverride>
  </w:num>
  <w:num w:numId="75" w16cid:durableId="1576011757">
    <w:abstractNumId w:val="46"/>
  </w:num>
  <w:num w:numId="76" w16cid:durableId="829099680">
    <w:abstractNumId w:val="21"/>
  </w:num>
  <w:num w:numId="77" w16cid:durableId="852567886">
    <w:abstractNumId w:val="54"/>
  </w:num>
  <w:num w:numId="78" w16cid:durableId="21288637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96304424">
    <w:abstractNumId w:val="71"/>
  </w:num>
  <w:num w:numId="80" w16cid:durableId="1204321385">
    <w:abstractNumId w:val="78"/>
    <w:lvlOverride w:ilvl="0">
      <w:startOverride w:val="1"/>
    </w:lvlOverride>
  </w:num>
  <w:num w:numId="81" w16cid:durableId="737553006">
    <w:abstractNumId w:val="38"/>
    <w:lvlOverride w:ilvl="0">
      <w:startOverride w:val="1"/>
    </w:lvlOverride>
  </w:num>
  <w:num w:numId="82" w16cid:durableId="1922596313">
    <w:abstractNumId w:val="38"/>
  </w:num>
  <w:num w:numId="83" w16cid:durableId="1251935119">
    <w:abstractNumId w:val="38"/>
    <w:lvlOverride w:ilvl="0">
      <w:startOverride w:val="1"/>
    </w:lvlOverride>
  </w:num>
  <w:num w:numId="84" w16cid:durableId="572130609">
    <w:abstractNumId w:val="45"/>
  </w:num>
  <w:num w:numId="85" w16cid:durableId="1609041820">
    <w:abstractNumId w:val="41"/>
  </w:num>
  <w:num w:numId="86" w16cid:durableId="249433006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34202818">
    <w:abstractNumId w:val="67"/>
  </w:num>
  <w:num w:numId="88" w16cid:durableId="1725637067">
    <w:abstractNumId w:val="17"/>
  </w:num>
  <w:num w:numId="89" w16cid:durableId="494419037">
    <w:abstractNumId w:val="5"/>
  </w:num>
  <w:num w:numId="90" w16cid:durableId="245388493">
    <w:abstractNumId w:val="51"/>
  </w:num>
  <w:num w:numId="91" w16cid:durableId="93135807">
    <w:abstractNumId w:val="77"/>
  </w:num>
  <w:num w:numId="92" w16cid:durableId="446781455">
    <w:abstractNumId w:val="6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B3"/>
    <w:rsid w:val="00000DFE"/>
    <w:rsid w:val="00001872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1CF7"/>
    <w:rsid w:val="00012258"/>
    <w:rsid w:val="00012B44"/>
    <w:rsid w:val="00012FAF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6149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7F03"/>
    <w:rsid w:val="00050713"/>
    <w:rsid w:val="00053EFF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11"/>
    <w:rsid w:val="00063D9C"/>
    <w:rsid w:val="00064006"/>
    <w:rsid w:val="00064231"/>
    <w:rsid w:val="000642BD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71CA"/>
    <w:rsid w:val="00077A64"/>
    <w:rsid w:val="00077BB5"/>
    <w:rsid w:val="00077C37"/>
    <w:rsid w:val="00077F18"/>
    <w:rsid w:val="000807FF"/>
    <w:rsid w:val="00081497"/>
    <w:rsid w:val="00081F77"/>
    <w:rsid w:val="000829ED"/>
    <w:rsid w:val="00084DF5"/>
    <w:rsid w:val="00087CA9"/>
    <w:rsid w:val="000916D7"/>
    <w:rsid w:val="000921EC"/>
    <w:rsid w:val="00092FDF"/>
    <w:rsid w:val="0009360E"/>
    <w:rsid w:val="00093B8A"/>
    <w:rsid w:val="00094690"/>
    <w:rsid w:val="00096F55"/>
    <w:rsid w:val="00097059"/>
    <w:rsid w:val="000975F9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93E"/>
    <w:rsid w:val="000B4D25"/>
    <w:rsid w:val="000B4E9B"/>
    <w:rsid w:val="000B562A"/>
    <w:rsid w:val="000B5950"/>
    <w:rsid w:val="000B67F5"/>
    <w:rsid w:val="000B7B2C"/>
    <w:rsid w:val="000B7F73"/>
    <w:rsid w:val="000C00A7"/>
    <w:rsid w:val="000C02BE"/>
    <w:rsid w:val="000C14D4"/>
    <w:rsid w:val="000C1870"/>
    <w:rsid w:val="000C3B9A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3FAA"/>
    <w:rsid w:val="000E5075"/>
    <w:rsid w:val="000E5124"/>
    <w:rsid w:val="000E7419"/>
    <w:rsid w:val="000E7C0B"/>
    <w:rsid w:val="000E7E48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098F"/>
    <w:rsid w:val="00102DBF"/>
    <w:rsid w:val="001033E2"/>
    <w:rsid w:val="001055AD"/>
    <w:rsid w:val="00105B66"/>
    <w:rsid w:val="00105EFE"/>
    <w:rsid w:val="00106A36"/>
    <w:rsid w:val="0010729A"/>
    <w:rsid w:val="00107E54"/>
    <w:rsid w:val="00110D53"/>
    <w:rsid w:val="00111419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16EB2"/>
    <w:rsid w:val="00121B08"/>
    <w:rsid w:val="00121F90"/>
    <w:rsid w:val="001227E7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1D7B"/>
    <w:rsid w:val="001523FE"/>
    <w:rsid w:val="00152BB0"/>
    <w:rsid w:val="0015384B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29A9"/>
    <w:rsid w:val="00162AFC"/>
    <w:rsid w:val="00164319"/>
    <w:rsid w:val="00164393"/>
    <w:rsid w:val="00164A9D"/>
    <w:rsid w:val="00165DD6"/>
    <w:rsid w:val="00167236"/>
    <w:rsid w:val="001679FA"/>
    <w:rsid w:val="00170B60"/>
    <w:rsid w:val="0017125B"/>
    <w:rsid w:val="001719B6"/>
    <w:rsid w:val="00171CC9"/>
    <w:rsid w:val="0017228E"/>
    <w:rsid w:val="00172559"/>
    <w:rsid w:val="001729E8"/>
    <w:rsid w:val="001735F5"/>
    <w:rsid w:val="00173D22"/>
    <w:rsid w:val="0017446D"/>
    <w:rsid w:val="001749AD"/>
    <w:rsid w:val="001756A9"/>
    <w:rsid w:val="0017584D"/>
    <w:rsid w:val="0017591F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58B8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50EC"/>
    <w:rsid w:val="001960D2"/>
    <w:rsid w:val="00197C24"/>
    <w:rsid w:val="00197C5C"/>
    <w:rsid w:val="00197F52"/>
    <w:rsid w:val="001A1F54"/>
    <w:rsid w:val="001A32D4"/>
    <w:rsid w:val="001A3E12"/>
    <w:rsid w:val="001A4B25"/>
    <w:rsid w:val="001A6311"/>
    <w:rsid w:val="001A77D6"/>
    <w:rsid w:val="001A7E48"/>
    <w:rsid w:val="001B0AC2"/>
    <w:rsid w:val="001B0FA5"/>
    <w:rsid w:val="001B1278"/>
    <w:rsid w:val="001B2292"/>
    <w:rsid w:val="001B2840"/>
    <w:rsid w:val="001B2A8E"/>
    <w:rsid w:val="001B2D8F"/>
    <w:rsid w:val="001B2E86"/>
    <w:rsid w:val="001B3003"/>
    <w:rsid w:val="001B409A"/>
    <w:rsid w:val="001B42F0"/>
    <w:rsid w:val="001B4DD2"/>
    <w:rsid w:val="001B4DFC"/>
    <w:rsid w:val="001B5FCE"/>
    <w:rsid w:val="001B6768"/>
    <w:rsid w:val="001B6C34"/>
    <w:rsid w:val="001C00E4"/>
    <w:rsid w:val="001C0332"/>
    <w:rsid w:val="001C038C"/>
    <w:rsid w:val="001C06FE"/>
    <w:rsid w:val="001C0D04"/>
    <w:rsid w:val="001C0DA6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EA5"/>
    <w:rsid w:val="001C5EC0"/>
    <w:rsid w:val="001C5F1F"/>
    <w:rsid w:val="001C690D"/>
    <w:rsid w:val="001C6DFE"/>
    <w:rsid w:val="001C7328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AFD"/>
    <w:rsid w:val="001E0CAE"/>
    <w:rsid w:val="001E2963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7B73"/>
    <w:rsid w:val="001F0319"/>
    <w:rsid w:val="001F069D"/>
    <w:rsid w:val="001F06F1"/>
    <w:rsid w:val="001F07F6"/>
    <w:rsid w:val="001F0FED"/>
    <w:rsid w:val="001F20EF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735"/>
    <w:rsid w:val="00227C68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ED6"/>
    <w:rsid w:val="0023689A"/>
    <w:rsid w:val="002374E5"/>
    <w:rsid w:val="002376AD"/>
    <w:rsid w:val="00237A3F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41ED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DD6"/>
    <w:rsid w:val="00253F5E"/>
    <w:rsid w:val="00254109"/>
    <w:rsid w:val="002543DC"/>
    <w:rsid w:val="00254894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77075"/>
    <w:rsid w:val="00281B5B"/>
    <w:rsid w:val="002822B0"/>
    <w:rsid w:val="00282460"/>
    <w:rsid w:val="00282611"/>
    <w:rsid w:val="00282917"/>
    <w:rsid w:val="00284F0B"/>
    <w:rsid w:val="00285324"/>
    <w:rsid w:val="00285C13"/>
    <w:rsid w:val="00290EA0"/>
    <w:rsid w:val="0029323F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6364"/>
    <w:rsid w:val="002B1080"/>
    <w:rsid w:val="002B23DF"/>
    <w:rsid w:val="002B290D"/>
    <w:rsid w:val="002B2BCD"/>
    <w:rsid w:val="002B2DC9"/>
    <w:rsid w:val="002B2FBE"/>
    <w:rsid w:val="002B434E"/>
    <w:rsid w:val="002B5347"/>
    <w:rsid w:val="002B53FB"/>
    <w:rsid w:val="002B7C67"/>
    <w:rsid w:val="002C00B6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D02A3"/>
    <w:rsid w:val="002D02E3"/>
    <w:rsid w:val="002D0A59"/>
    <w:rsid w:val="002D0E49"/>
    <w:rsid w:val="002D0E8F"/>
    <w:rsid w:val="002D0FF1"/>
    <w:rsid w:val="002D1C6C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17EF"/>
    <w:rsid w:val="002E195B"/>
    <w:rsid w:val="002E1F4A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EE"/>
    <w:rsid w:val="002E78B0"/>
    <w:rsid w:val="002F08D5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3443"/>
    <w:rsid w:val="0030630C"/>
    <w:rsid w:val="003064F7"/>
    <w:rsid w:val="00306976"/>
    <w:rsid w:val="00307623"/>
    <w:rsid w:val="003078BF"/>
    <w:rsid w:val="003078E5"/>
    <w:rsid w:val="00307963"/>
    <w:rsid w:val="00307CFF"/>
    <w:rsid w:val="00310245"/>
    <w:rsid w:val="00310F4B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137E"/>
    <w:rsid w:val="00321815"/>
    <w:rsid w:val="0032313F"/>
    <w:rsid w:val="003234F3"/>
    <w:rsid w:val="00323B8A"/>
    <w:rsid w:val="00323E5B"/>
    <w:rsid w:val="0032453B"/>
    <w:rsid w:val="00325820"/>
    <w:rsid w:val="003262DA"/>
    <w:rsid w:val="003279E9"/>
    <w:rsid w:val="00327B9A"/>
    <w:rsid w:val="00330C72"/>
    <w:rsid w:val="00330D2E"/>
    <w:rsid w:val="00331431"/>
    <w:rsid w:val="00331B9F"/>
    <w:rsid w:val="003330D7"/>
    <w:rsid w:val="0033313E"/>
    <w:rsid w:val="00334FEE"/>
    <w:rsid w:val="003360DB"/>
    <w:rsid w:val="003369C3"/>
    <w:rsid w:val="00336E99"/>
    <w:rsid w:val="00336F72"/>
    <w:rsid w:val="003377F1"/>
    <w:rsid w:val="00337FD7"/>
    <w:rsid w:val="003400AB"/>
    <w:rsid w:val="00340368"/>
    <w:rsid w:val="00341962"/>
    <w:rsid w:val="003419A4"/>
    <w:rsid w:val="00341D5A"/>
    <w:rsid w:val="00341DB0"/>
    <w:rsid w:val="00342091"/>
    <w:rsid w:val="00342667"/>
    <w:rsid w:val="00343205"/>
    <w:rsid w:val="00343A8E"/>
    <w:rsid w:val="0034413E"/>
    <w:rsid w:val="003466D8"/>
    <w:rsid w:val="00346F45"/>
    <w:rsid w:val="0035032E"/>
    <w:rsid w:val="00350CF6"/>
    <w:rsid w:val="00351134"/>
    <w:rsid w:val="00351370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A1F"/>
    <w:rsid w:val="0035690B"/>
    <w:rsid w:val="0035743A"/>
    <w:rsid w:val="0035762C"/>
    <w:rsid w:val="0035787B"/>
    <w:rsid w:val="003600A8"/>
    <w:rsid w:val="00360239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109"/>
    <w:rsid w:val="003657D7"/>
    <w:rsid w:val="00366379"/>
    <w:rsid w:val="00366FA6"/>
    <w:rsid w:val="003673C5"/>
    <w:rsid w:val="003679E9"/>
    <w:rsid w:val="00367C28"/>
    <w:rsid w:val="0037068E"/>
    <w:rsid w:val="00371553"/>
    <w:rsid w:val="00371CDB"/>
    <w:rsid w:val="003735D3"/>
    <w:rsid w:val="00373BF5"/>
    <w:rsid w:val="00373F5B"/>
    <w:rsid w:val="003741AE"/>
    <w:rsid w:val="003743EA"/>
    <w:rsid w:val="00375668"/>
    <w:rsid w:val="00375B4C"/>
    <w:rsid w:val="00376174"/>
    <w:rsid w:val="0037628F"/>
    <w:rsid w:val="00376392"/>
    <w:rsid w:val="0037663B"/>
    <w:rsid w:val="00376A82"/>
    <w:rsid w:val="00376C16"/>
    <w:rsid w:val="003775F5"/>
    <w:rsid w:val="003777FB"/>
    <w:rsid w:val="00377899"/>
    <w:rsid w:val="00377DC8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D8"/>
    <w:rsid w:val="00387ED8"/>
    <w:rsid w:val="00390E80"/>
    <w:rsid w:val="00390E93"/>
    <w:rsid w:val="00391F11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702"/>
    <w:rsid w:val="003A08F2"/>
    <w:rsid w:val="003A099B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15A8"/>
    <w:rsid w:val="003D1B2B"/>
    <w:rsid w:val="003D295C"/>
    <w:rsid w:val="003D341C"/>
    <w:rsid w:val="003D3513"/>
    <w:rsid w:val="003D377D"/>
    <w:rsid w:val="003D391B"/>
    <w:rsid w:val="003D3B57"/>
    <w:rsid w:val="003D4897"/>
    <w:rsid w:val="003D569C"/>
    <w:rsid w:val="003D6100"/>
    <w:rsid w:val="003D671A"/>
    <w:rsid w:val="003D767C"/>
    <w:rsid w:val="003D76E6"/>
    <w:rsid w:val="003E277A"/>
    <w:rsid w:val="003E278D"/>
    <w:rsid w:val="003E31C2"/>
    <w:rsid w:val="003E3203"/>
    <w:rsid w:val="003E3444"/>
    <w:rsid w:val="003E34D2"/>
    <w:rsid w:val="003E3F4C"/>
    <w:rsid w:val="003E412C"/>
    <w:rsid w:val="003E4300"/>
    <w:rsid w:val="003E4434"/>
    <w:rsid w:val="003E4603"/>
    <w:rsid w:val="003E48A8"/>
    <w:rsid w:val="003E4AF0"/>
    <w:rsid w:val="003E4C1B"/>
    <w:rsid w:val="003E52FF"/>
    <w:rsid w:val="003E53CD"/>
    <w:rsid w:val="003E56BA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6270"/>
    <w:rsid w:val="003F6EB3"/>
    <w:rsid w:val="003F72A3"/>
    <w:rsid w:val="003F77C0"/>
    <w:rsid w:val="003F7F48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621"/>
    <w:rsid w:val="00430733"/>
    <w:rsid w:val="00430B64"/>
    <w:rsid w:val="00430B8A"/>
    <w:rsid w:val="00430E63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380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267F"/>
    <w:rsid w:val="00472F4F"/>
    <w:rsid w:val="00473581"/>
    <w:rsid w:val="00473726"/>
    <w:rsid w:val="00473A42"/>
    <w:rsid w:val="00474370"/>
    <w:rsid w:val="00474D65"/>
    <w:rsid w:val="00475505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2E71"/>
    <w:rsid w:val="00483521"/>
    <w:rsid w:val="0048361F"/>
    <w:rsid w:val="00483F57"/>
    <w:rsid w:val="00484C44"/>
    <w:rsid w:val="0048596A"/>
    <w:rsid w:val="00485AE9"/>
    <w:rsid w:val="00485F69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7E4"/>
    <w:rsid w:val="00494FBC"/>
    <w:rsid w:val="00497C6F"/>
    <w:rsid w:val="004A005C"/>
    <w:rsid w:val="004A116D"/>
    <w:rsid w:val="004A1F7C"/>
    <w:rsid w:val="004A2173"/>
    <w:rsid w:val="004A2A25"/>
    <w:rsid w:val="004A378A"/>
    <w:rsid w:val="004A4B0D"/>
    <w:rsid w:val="004A525A"/>
    <w:rsid w:val="004A6CC7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3EB0"/>
    <w:rsid w:val="004D41EB"/>
    <w:rsid w:val="004D4391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334"/>
    <w:rsid w:val="00547B4A"/>
    <w:rsid w:val="0055092D"/>
    <w:rsid w:val="005521F8"/>
    <w:rsid w:val="005536ED"/>
    <w:rsid w:val="005539E3"/>
    <w:rsid w:val="0055436A"/>
    <w:rsid w:val="00554BD3"/>
    <w:rsid w:val="005550BD"/>
    <w:rsid w:val="005558B8"/>
    <w:rsid w:val="00555FED"/>
    <w:rsid w:val="0055601E"/>
    <w:rsid w:val="0055639A"/>
    <w:rsid w:val="00556B52"/>
    <w:rsid w:val="00556C22"/>
    <w:rsid w:val="005573D2"/>
    <w:rsid w:val="005574BC"/>
    <w:rsid w:val="00557D79"/>
    <w:rsid w:val="00560471"/>
    <w:rsid w:val="005606E0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4035"/>
    <w:rsid w:val="005A5334"/>
    <w:rsid w:val="005A5732"/>
    <w:rsid w:val="005A65D9"/>
    <w:rsid w:val="005A77DA"/>
    <w:rsid w:val="005A7B24"/>
    <w:rsid w:val="005B004C"/>
    <w:rsid w:val="005B02D4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2DE2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4A87"/>
    <w:rsid w:val="00645224"/>
    <w:rsid w:val="00646761"/>
    <w:rsid w:val="00646CB1"/>
    <w:rsid w:val="00647AE0"/>
    <w:rsid w:val="0065045E"/>
    <w:rsid w:val="006506EA"/>
    <w:rsid w:val="006532DC"/>
    <w:rsid w:val="0065412E"/>
    <w:rsid w:val="00654311"/>
    <w:rsid w:val="006548F2"/>
    <w:rsid w:val="00656171"/>
    <w:rsid w:val="006563E1"/>
    <w:rsid w:val="006568C9"/>
    <w:rsid w:val="00660FD0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311B"/>
    <w:rsid w:val="00683B33"/>
    <w:rsid w:val="00684EFC"/>
    <w:rsid w:val="00684EFE"/>
    <w:rsid w:val="00685009"/>
    <w:rsid w:val="00685052"/>
    <w:rsid w:val="00685283"/>
    <w:rsid w:val="00685D02"/>
    <w:rsid w:val="006863D4"/>
    <w:rsid w:val="006863E9"/>
    <w:rsid w:val="0068731F"/>
    <w:rsid w:val="00687B5C"/>
    <w:rsid w:val="00690446"/>
    <w:rsid w:val="006905BC"/>
    <w:rsid w:val="00690C38"/>
    <w:rsid w:val="0069129A"/>
    <w:rsid w:val="00691608"/>
    <w:rsid w:val="006920F3"/>
    <w:rsid w:val="00692257"/>
    <w:rsid w:val="00692478"/>
    <w:rsid w:val="00693480"/>
    <w:rsid w:val="00693E95"/>
    <w:rsid w:val="006946B3"/>
    <w:rsid w:val="006954A6"/>
    <w:rsid w:val="00695D4B"/>
    <w:rsid w:val="00695F42"/>
    <w:rsid w:val="00696098"/>
    <w:rsid w:val="00696662"/>
    <w:rsid w:val="006967F4"/>
    <w:rsid w:val="00696AB2"/>
    <w:rsid w:val="00697448"/>
    <w:rsid w:val="006A0785"/>
    <w:rsid w:val="006A0D01"/>
    <w:rsid w:val="006A2AC4"/>
    <w:rsid w:val="006A2AEA"/>
    <w:rsid w:val="006A2D81"/>
    <w:rsid w:val="006A357E"/>
    <w:rsid w:val="006A38E5"/>
    <w:rsid w:val="006A3D1E"/>
    <w:rsid w:val="006A55A4"/>
    <w:rsid w:val="006A5623"/>
    <w:rsid w:val="006A6509"/>
    <w:rsid w:val="006A666A"/>
    <w:rsid w:val="006A6CC6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664"/>
    <w:rsid w:val="006C6491"/>
    <w:rsid w:val="006C7109"/>
    <w:rsid w:val="006C72A2"/>
    <w:rsid w:val="006C7B5E"/>
    <w:rsid w:val="006C7E69"/>
    <w:rsid w:val="006D0883"/>
    <w:rsid w:val="006D0D03"/>
    <w:rsid w:val="006D1029"/>
    <w:rsid w:val="006D11F0"/>
    <w:rsid w:val="006D1BF5"/>
    <w:rsid w:val="006D1CE9"/>
    <w:rsid w:val="006D1DAD"/>
    <w:rsid w:val="006D2211"/>
    <w:rsid w:val="006D24B5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20D8"/>
    <w:rsid w:val="0072333E"/>
    <w:rsid w:val="007239DA"/>
    <w:rsid w:val="0072441B"/>
    <w:rsid w:val="007248CA"/>
    <w:rsid w:val="007255EB"/>
    <w:rsid w:val="00726F01"/>
    <w:rsid w:val="0072752D"/>
    <w:rsid w:val="007308B3"/>
    <w:rsid w:val="00731115"/>
    <w:rsid w:val="007317DC"/>
    <w:rsid w:val="00731A12"/>
    <w:rsid w:val="00731E75"/>
    <w:rsid w:val="007326B3"/>
    <w:rsid w:val="00732B18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099B"/>
    <w:rsid w:val="0075112B"/>
    <w:rsid w:val="007513A2"/>
    <w:rsid w:val="007514C2"/>
    <w:rsid w:val="00751B32"/>
    <w:rsid w:val="0075249D"/>
    <w:rsid w:val="00752986"/>
    <w:rsid w:val="0075367A"/>
    <w:rsid w:val="0075440E"/>
    <w:rsid w:val="00755686"/>
    <w:rsid w:val="00756691"/>
    <w:rsid w:val="00756713"/>
    <w:rsid w:val="00756A73"/>
    <w:rsid w:val="00756CE5"/>
    <w:rsid w:val="00756E32"/>
    <w:rsid w:val="007603C0"/>
    <w:rsid w:val="00760DDD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1764"/>
    <w:rsid w:val="00771911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11D"/>
    <w:rsid w:val="007804BC"/>
    <w:rsid w:val="00780567"/>
    <w:rsid w:val="007822A3"/>
    <w:rsid w:val="00782E66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24AB"/>
    <w:rsid w:val="00792A3A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FEB"/>
    <w:rsid w:val="007B0204"/>
    <w:rsid w:val="007B1A50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C6D"/>
    <w:rsid w:val="007C1D95"/>
    <w:rsid w:val="007C27E7"/>
    <w:rsid w:val="007C3405"/>
    <w:rsid w:val="007C3ECA"/>
    <w:rsid w:val="007C4136"/>
    <w:rsid w:val="007C4915"/>
    <w:rsid w:val="007C5C62"/>
    <w:rsid w:val="007C5F97"/>
    <w:rsid w:val="007D0ACA"/>
    <w:rsid w:val="007D0EA2"/>
    <w:rsid w:val="007D1C5D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CF0"/>
    <w:rsid w:val="007E0DCA"/>
    <w:rsid w:val="007E1ADA"/>
    <w:rsid w:val="007E1D33"/>
    <w:rsid w:val="007E2095"/>
    <w:rsid w:val="007E2ED8"/>
    <w:rsid w:val="007E34B9"/>
    <w:rsid w:val="007E376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4D34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0CC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5001C"/>
    <w:rsid w:val="0085004A"/>
    <w:rsid w:val="0085094B"/>
    <w:rsid w:val="00852F90"/>
    <w:rsid w:val="00853814"/>
    <w:rsid w:val="00853867"/>
    <w:rsid w:val="00853D74"/>
    <w:rsid w:val="00854F38"/>
    <w:rsid w:val="008553B5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489"/>
    <w:rsid w:val="00882783"/>
    <w:rsid w:val="00882A78"/>
    <w:rsid w:val="00882F1E"/>
    <w:rsid w:val="00883081"/>
    <w:rsid w:val="00883204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0570"/>
    <w:rsid w:val="008925CA"/>
    <w:rsid w:val="008925F0"/>
    <w:rsid w:val="008927EB"/>
    <w:rsid w:val="00893524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387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3D3E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3326"/>
    <w:rsid w:val="009634D4"/>
    <w:rsid w:val="00964507"/>
    <w:rsid w:val="00964F75"/>
    <w:rsid w:val="00965D70"/>
    <w:rsid w:val="0096665D"/>
    <w:rsid w:val="00967386"/>
    <w:rsid w:val="00970889"/>
    <w:rsid w:val="00970C77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3C14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98C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661A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5297"/>
    <w:rsid w:val="009E5E9E"/>
    <w:rsid w:val="009E69C5"/>
    <w:rsid w:val="009E6B05"/>
    <w:rsid w:val="009E6C57"/>
    <w:rsid w:val="009E6D92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3D8"/>
    <w:rsid w:val="00A10DB9"/>
    <w:rsid w:val="00A1115E"/>
    <w:rsid w:val="00A11276"/>
    <w:rsid w:val="00A11646"/>
    <w:rsid w:val="00A12EB5"/>
    <w:rsid w:val="00A13130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39E4"/>
    <w:rsid w:val="00A24554"/>
    <w:rsid w:val="00A2470F"/>
    <w:rsid w:val="00A24749"/>
    <w:rsid w:val="00A24C10"/>
    <w:rsid w:val="00A25906"/>
    <w:rsid w:val="00A25C9A"/>
    <w:rsid w:val="00A25D55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4450"/>
    <w:rsid w:val="00A3474E"/>
    <w:rsid w:val="00A348D4"/>
    <w:rsid w:val="00A349E5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C3C"/>
    <w:rsid w:val="00A434EE"/>
    <w:rsid w:val="00A43A8C"/>
    <w:rsid w:val="00A44A2D"/>
    <w:rsid w:val="00A45049"/>
    <w:rsid w:val="00A45735"/>
    <w:rsid w:val="00A45A2B"/>
    <w:rsid w:val="00A45A70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29C4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55"/>
    <w:rsid w:val="00A96ACD"/>
    <w:rsid w:val="00A96C40"/>
    <w:rsid w:val="00A972F6"/>
    <w:rsid w:val="00A97605"/>
    <w:rsid w:val="00A97DF5"/>
    <w:rsid w:val="00A97FD0"/>
    <w:rsid w:val="00AA0257"/>
    <w:rsid w:val="00AA176B"/>
    <w:rsid w:val="00AA24F9"/>
    <w:rsid w:val="00AA2E87"/>
    <w:rsid w:val="00AA3874"/>
    <w:rsid w:val="00AA4227"/>
    <w:rsid w:val="00AA58C3"/>
    <w:rsid w:val="00AA5919"/>
    <w:rsid w:val="00AA64DD"/>
    <w:rsid w:val="00AA669B"/>
    <w:rsid w:val="00AA7604"/>
    <w:rsid w:val="00AB1465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DDC"/>
    <w:rsid w:val="00AE57C9"/>
    <w:rsid w:val="00AE5AC4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5B43"/>
    <w:rsid w:val="00AF60CE"/>
    <w:rsid w:val="00AF6C9D"/>
    <w:rsid w:val="00AF7925"/>
    <w:rsid w:val="00AF7D80"/>
    <w:rsid w:val="00AF7EBC"/>
    <w:rsid w:val="00B00100"/>
    <w:rsid w:val="00B00348"/>
    <w:rsid w:val="00B00B4D"/>
    <w:rsid w:val="00B00C05"/>
    <w:rsid w:val="00B00C79"/>
    <w:rsid w:val="00B01465"/>
    <w:rsid w:val="00B02408"/>
    <w:rsid w:val="00B0307B"/>
    <w:rsid w:val="00B034B1"/>
    <w:rsid w:val="00B03680"/>
    <w:rsid w:val="00B03ED6"/>
    <w:rsid w:val="00B043E5"/>
    <w:rsid w:val="00B04588"/>
    <w:rsid w:val="00B05B01"/>
    <w:rsid w:val="00B0695D"/>
    <w:rsid w:val="00B06F40"/>
    <w:rsid w:val="00B0700D"/>
    <w:rsid w:val="00B072E1"/>
    <w:rsid w:val="00B07C90"/>
    <w:rsid w:val="00B1023C"/>
    <w:rsid w:val="00B10CE4"/>
    <w:rsid w:val="00B118D4"/>
    <w:rsid w:val="00B12457"/>
    <w:rsid w:val="00B12DD1"/>
    <w:rsid w:val="00B160FB"/>
    <w:rsid w:val="00B16692"/>
    <w:rsid w:val="00B16CDF"/>
    <w:rsid w:val="00B17E88"/>
    <w:rsid w:val="00B17FCD"/>
    <w:rsid w:val="00B206E7"/>
    <w:rsid w:val="00B2092A"/>
    <w:rsid w:val="00B20C9A"/>
    <w:rsid w:val="00B21F77"/>
    <w:rsid w:val="00B23107"/>
    <w:rsid w:val="00B23816"/>
    <w:rsid w:val="00B23B8F"/>
    <w:rsid w:val="00B25E17"/>
    <w:rsid w:val="00B27C87"/>
    <w:rsid w:val="00B315B3"/>
    <w:rsid w:val="00B31BF7"/>
    <w:rsid w:val="00B3245C"/>
    <w:rsid w:val="00B32DCE"/>
    <w:rsid w:val="00B335A0"/>
    <w:rsid w:val="00B343E0"/>
    <w:rsid w:val="00B3483A"/>
    <w:rsid w:val="00B34F1F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203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2E4A"/>
    <w:rsid w:val="00B63993"/>
    <w:rsid w:val="00B63AA1"/>
    <w:rsid w:val="00B645C1"/>
    <w:rsid w:val="00B649FE"/>
    <w:rsid w:val="00B65056"/>
    <w:rsid w:val="00B65318"/>
    <w:rsid w:val="00B65E07"/>
    <w:rsid w:val="00B65E47"/>
    <w:rsid w:val="00B667CB"/>
    <w:rsid w:val="00B6739A"/>
    <w:rsid w:val="00B67A9F"/>
    <w:rsid w:val="00B71150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71C"/>
    <w:rsid w:val="00BA218B"/>
    <w:rsid w:val="00BA3374"/>
    <w:rsid w:val="00BA3516"/>
    <w:rsid w:val="00BA4A89"/>
    <w:rsid w:val="00BA6275"/>
    <w:rsid w:val="00BA648D"/>
    <w:rsid w:val="00BA6EEE"/>
    <w:rsid w:val="00BA74FC"/>
    <w:rsid w:val="00BA77EE"/>
    <w:rsid w:val="00BA7B42"/>
    <w:rsid w:val="00BB1762"/>
    <w:rsid w:val="00BB218D"/>
    <w:rsid w:val="00BB2509"/>
    <w:rsid w:val="00BB2C8C"/>
    <w:rsid w:val="00BB470A"/>
    <w:rsid w:val="00BB53E8"/>
    <w:rsid w:val="00BB5928"/>
    <w:rsid w:val="00BB5FC5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4A2"/>
    <w:rsid w:val="00BD1BB1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98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058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9DE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44D3"/>
    <w:rsid w:val="00C559CA"/>
    <w:rsid w:val="00C5622D"/>
    <w:rsid w:val="00C56710"/>
    <w:rsid w:val="00C5675F"/>
    <w:rsid w:val="00C570F1"/>
    <w:rsid w:val="00C60619"/>
    <w:rsid w:val="00C60767"/>
    <w:rsid w:val="00C60F55"/>
    <w:rsid w:val="00C60FD1"/>
    <w:rsid w:val="00C629A0"/>
    <w:rsid w:val="00C64514"/>
    <w:rsid w:val="00C65BAE"/>
    <w:rsid w:val="00C65DFD"/>
    <w:rsid w:val="00C66085"/>
    <w:rsid w:val="00C664A7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4957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2F57"/>
    <w:rsid w:val="00CA36A4"/>
    <w:rsid w:val="00CA40A2"/>
    <w:rsid w:val="00CA423F"/>
    <w:rsid w:val="00CA499D"/>
    <w:rsid w:val="00CA560C"/>
    <w:rsid w:val="00CA5A31"/>
    <w:rsid w:val="00CA5A53"/>
    <w:rsid w:val="00CA5C27"/>
    <w:rsid w:val="00CA63E2"/>
    <w:rsid w:val="00CA6432"/>
    <w:rsid w:val="00CA6ACB"/>
    <w:rsid w:val="00CA7E87"/>
    <w:rsid w:val="00CB1DC4"/>
    <w:rsid w:val="00CB23ED"/>
    <w:rsid w:val="00CB2A4E"/>
    <w:rsid w:val="00CB2E07"/>
    <w:rsid w:val="00CB43B9"/>
    <w:rsid w:val="00CB487C"/>
    <w:rsid w:val="00CB5C3D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6825"/>
    <w:rsid w:val="00CE0FAA"/>
    <w:rsid w:val="00CE1ECE"/>
    <w:rsid w:val="00CE35FE"/>
    <w:rsid w:val="00CE3AA0"/>
    <w:rsid w:val="00CE3B9E"/>
    <w:rsid w:val="00CE3CA0"/>
    <w:rsid w:val="00CE4412"/>
    <w:rsid w:val="00CE4597"/>
    <w:rsid w:val="00CE4809"/>
    <w:rsid w:val="00CE56F0"/>
    <w:rsid w:val="00CE6ACE"/>
    <w:rsid w:val="00CE7970"/>
    <w:rsid w:val="00CE7FBD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7338"/>
    <w:rsid w:val="00CF7865"/>
    <w:rsid w:val="00CF7A0E"/>
    <w:rsid w:val="00D01B23"/>
    <w:rsid w:val="00D021DA"/>
    <w:rsid w:val="00D02942"/>
    <w:rsid w:val="00D02F3E"/>
    <w:rsid w:val="00D0347F"/>
    <w:rsid w:val="00D0374C"/>
    <w:rsid w:val="00D03FFA"/>
    <w:rsid w:val="00D04551"/>
    <w:rsid w:val="00D048B5"/>
    <w:rsid w:val="00D063CD"/>
    <w:rsid w:val="00D0648C"/>
    <w:rsid w:val="00D069B4"/>
    <w:rsid w:val="00D07700"/>
    <w:rsid w:val="00D07EA7"/>
    <w:rsid w:val="00D07FB0"/>
    <w:rsid w:val="00D100D3"/>
    <w:rsid w:val="00D10232"/>
    <w:rsid w:val="00D1058D"/>
    <w:rsid w:val="00D10981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FA"/>
    <w:rsid w:val="00D22EC2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1155"/>
    <w:rsid w:val="00D61609"/>
    <w:rsid w:val="00D61AC1"/>
    <w:rsid w:val="00D61E90"/>
    <w:rsid w:val="00D63E67"/>
    <w:rsid w:val="00D65014"/>
    <w:rsid w:val="00D66643"/>
    <w:rsid w:val="00D67438"/>
    <w:rsid w:val="00D7107E"/>
    <w:rsid w:val="00D710E2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3FDD"/>
    <w:rsid w:val="00D84263"/>
    <w:rsid w:val="00D84DB3"/>
    <w:rsid w:val="00D84FA2"/>
    <w:rsid w:val="00D85DFA"/>
    <w:rsid w:val="00D85ED2"/>
    <w:rsid w:val="00D868FC"/>
    <w:rsid w:val="00D86A0E"/>
    <w:rsid w:val="00D86B5D"/>
    <w:rsid w:val="00D86D6C"/>
    <w:rsid w:val="00D87729"/>
    <w:rsid w:val="00D87C7C"/>
    <w:rsid w:val="00D905FD"/>
    <w:rsid w:val="00D9071D"/>
    <w:rsid w:val="00D91104"/>
    <w:rsid w:val="00D92352"/>
    <w:rsid w:val="00D94457"/>
    <w:rsid w:val="00D94AE5"/>
    <w:rsid w:val="00D94B62"/>
    <w:rsid w:val="00D94F0F"/>
    <w:rsid w:val="00D94F3F"/>
    <w:rsid w:val="00D95A68"/>
    <w:rsid w:val="00D96DFE"/>
    <w:rsid w:val="00DA0501"/>
    <w:rsid w:val="00DA191E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FDD"/>
    <w:rsid w:val="00DC221D"/>
    <w:rsid w:val="00DC222F"/>
    <w:rsid w:val="00DC3176"/>
    <w:rsid w:val="00DC3770"/>
    <w:rsid w:val="00DC390E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BD3"/>
    <w:rsid w:val="00DE4EF5"/>
    <w:rsid w:val="00DE7D54"/>
    <w:rsid w:val="00DE7FFB"/>
    <w:rsid w:val="00DF2ADC"/>
    <w:rsid w:val="00DF3CA5"/>
    <w:rsid w:val="00DF4338"/>
    <w:rsid w:val="00DF49DB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BBC"/>
    <w:rsid w:val="00E42FFA"/>
    <w:rsid w:val="00E43D99"/>
    <w:rsid w:val="00E445C9"/>
    <w:rsid w:val="00E4471A"/>
    <w:rsid w:val="00E44BC0"/>
    <w:rsid w:val="00E44DD7"/>
    <w:rsid w:val="00E455EC"/>
    <w:rsid w:val="00E45654"/>
    <w:rsid w:val="00E45A36"/>
    <w:rsid w:val="00E45BB0"/>
    <w:rsid w:val="00E46322"/>
    <w:rsid w:val="00E465DA"/>
    <w:rsid w:val="00E47910"/>
    <w:rsid w:val="00E50394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2A9C"/>
    <w:rsid w:val="00E745F8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1204"/>
    <w:rsid w:val="00E917F4"/>
    <w:rsid w:val="00E937E6"/>
    <w:rsid w:val="00E93F31"/>
    <w:rsid w:val="00E94106"/>
    <w:rsid w:val="00E94265"/>
    <w:rsid w:val="00E9526B"/>
    <w:rsid w:val="00E9531A"/>
    <w:rsid w:val="00E969D7"/>
    <w:rsid w:val="00EA04C9"/>
    <w:rsid w:val="00EA2262"/>
    <w:rsid w:val="00EA2DC2"/>
    <w:rsid w:val="00EA317E"/>
    <w:rsid w:val="00EA32D8"/>
    <w:rsid w:val="00EA35F9"/>
    <w:rsid w:val="00EA44A4"/>
    <w:rsid w:val="00EA4A3E"/>
    <w:rsid w:val="00EA62CF"/>
    <w:rsid w:val="00EA6DF0"/>
    <w:rsid w:val="00EB0756"/>
    <w:rsid w:val="00EB1E86"/>
    <w:rsid w:val="00EB2F4D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BD5"/>
    <w:rsid w:val="00EC55A5"/>
    <w:rsid w:val="00EC7D4F"/>
    <w:rsid w:val="00ED0A84"/>
    <w:rsid w:val="00ED0FB3"/>
    <w:rsid w:val="00ED10A2"/>
    <w:rsid w:val="00ED11FC"/>
    <w:rsid w:val="00ED1E1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12C4"/>
    <w:rsid w:val="00EE1A3A"/>
    <w:rsid w:val="00EE22EE"/>
    <w:rsid w:val="00EE2548"/>
    <w:rsid w:val="00EE3466"/>
    <w:rsid w:val="00EE3ADD"/>
    <w:rsid w:val="00EE47D2"/>
    <w:rsid w:val="00EE65E3"/>
    <w:rsid w:val="00EE6742"/>
    <w:rsid w:val="00EE729E"/>
    <w:rsid w:val="00EE769A"/>
    <w:rsid w:val="00EE7A8C"/>
    <w:rsid w:val="00EE7F16"/>
    <w:rsid w:val="00EE7F58"/>
    <w:rsid w:val="00EF0280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34E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68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86B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CDC"/>
    <w:rsid w:val="00F66709"/>
    <w:rsid w:val="00F66733"/>
    <w:rsid w:val="00F671C8"/>
    <w:rsid w:val="00F67824"/>
    <w:rsid w:val="00F6785E"/>
    <w:rsid w:val="00F70182"/>
    <w:rsid w:val="00F70B09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A66"/>
    <w:rsid w:val="00FA2ABA"/>
    <w:rsid w:val="00FA2CEF"/>
    <w:rsid w:val="00FA48E5"/>
    <w:rsid w:val="00FA4981"/>
    <w:rsid w:val="00FA4A92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CB0"/>
    <w:rsid w:val="00FB5CD8"/>
    <w:rsid w:val="00FB64F1"/>
    <w:rsid w:val="00FB67A0"/>
    <w:rsid w:val="00FB6AB1"/>
    <w:rsid w:val="00FB7A22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657"/>
    <w:rsid w:val="00FC2940"/>
    <w:rsid w:val="00FC2A0B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A07"/>
    <w:rsid w:val="00FF61EB"/>
    <w:rsid w:val="00FF653D"/>
    <w:rsid w:val="00FF65D8"/>
    <w:rsid w:val="00FF664D"/>
    <w:rsid w:val="00FF6C66"/>
    <w:rsid w:val="00FF6DE2"/>
    <w:rsid w:val="00FF70B5"/>
    <w:rsid w:val="00FF7587"/>
    <w:rsid w:val="00FF7BB0"/>
    <w:rsid w:val="00FF7E17"/>
    <w:rsid w:val="04517136"/>
    <w:rsid w:val="1EAD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4D6EC"/>
  <w15:chartTrackingRefBased/>
  <w15:docId w15:val="{0787CB89-5EEA-4C09-8620-02C2FB1B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2039"/>
    <w:pPr>
      <w:jc w:val="both"/>
    </w:pPr>
    <w:rPr>
      <w:rFonts w:ascii="Arial" w:hAnsi="Arial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4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color w:val="0000FF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customStyle="1" w:styleId="BodyText20">
    <w:name w:val="Body Text 20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BodyText20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rFonts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BodyTextIndent0">
    <w:name w:val="Body Text Indent0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  <w:lang w:eastAsia="cs-CZ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  <w:u w:val="none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uiPriority w:val="99"/>
    <w:rsid w:val="00B36972"/>
    <w:rPr>
      <w:sz w:val="20"/>
    </w:rPr>
  </w:style>
  <w:style w:type="character" w:customStyle="1" w:styleId="TextpoznpodarouChar">
    <w:name w:val="Text pozn. pod čarou Char"/>
    <w:link w:val="Textpoznpodarou"/>
    <w:uiPriority w:val="99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  <w:lang w:eastAsia="cs-CZ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  <w:lang w:eastAsia="cs-CZ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82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60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4C221187DCC41B666284D45F90AE1" ma:contentTypeVersion="18" ma:contentTypeDescription="Vytvoří nový dokument" ma:contentTypeScope="" ma:versionID="88ff6d05368fcd18aede7b313ff8e18b">
  <xsd:schema xmlns:xsd="http://www.w3.org/2001/XMLSchema" xmlns:xs="http://www.w3.org/2001/XMLSchema" xmlns:p="http://schemas.microsoft.com/office/2006/metadata/properties" xmlns:ns2="78c32696-499d-451a-a863-6249c7b6b8a7" xmlns:ns3="5d890990-4ef4-4f1d-a034-e31ae1b0e682" targetNamespace="http://schemas.microsoft.com/office/2006/metadata/properties" ma:root="true" ma:fieldsID="2bf790bef4ac54af7ce799272b644b93" ns2:_="" ns3:_="">
    <xsd:import namespace="78c32696-499d-451a-a863-6249c7b6b8a7"/>
    <xsd:import namespace="5d890990-4ef4-4f1d-a034-e31ae1b0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32696-499d-451a-a863-6249c7b6b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0990-4ef4-4f1d-a034-e31ae1b0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48a4f-0d10-4f7d-b953-8e12177c7a1b}" ma:internalName="TaxCatchAll" ma:showField="CatchAllData" ma:web="5d890990-4ef4-4f1d-a034-e31ae1b0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90990-4ef4-4f1d-a034-e31ae1b0e682" xsi:nil="true"/>
    <lcf76f155ced4ddcb4097134ff3c332f xmlns="78c32696-499d-451a-a863-6249c7b6b8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6CC6F-B0CC-4355-9A08-FD84FC09E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32696-499d-451a-a863-6249c7b6b8a7"/>
    <ds:schemaRef ds:uri="5d890990-4ef4-4f1d-a034-e31ae1b0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68062-547B-4062-B085-E0D1D9BE5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E309E-709E-469B-8885-0342BDCB2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E08E8-4F0F-4194-AF8E-7B5F258ACBE9}">
  <ds:schemaRefs>
    <ds:schemaRef ds:uri="http://schemas.microsoft.com/office/2006/metadata/properties"/>
    <ds:schemaRef ds:uri="http://schemas.microsoft.com/office/infopath/2007/PartnerControls"/>
    <ds:schemaRef ds:uri="5d890990-4ef4-4f1d-a034-e31ae1b0e682"/>
    <ds:schemaRef ds:uri="78c32696-499d-451a-a863-6249c7b6b8a7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2080</Characters>
  <Application>Microsoft Office Word</Application>
  <DocSecurity>0</DocSecurity>
  <Lines>17</Lines>
  <Paragraphs>4</Paragraphs>
  <ScaleCrop>false</ScaleCrop>
  <Company>E.ON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j13732</dc:creator>
  <cp:keywords/>
  <cp:lastModifiedBy>Vrbka Boris</cp:lastModifiedBy>
  <cp:revision>53</cp:revision>
  <cp:lastPrinted>2014-06-05T23:14:00Z</cp:lastPrinted>
  <dcterms:created xsi:type="dcterms:W3CDTF">2025-04-30T11:10:00Z</dcterms:created>
  <dcterms:modified xsi:type="dcterms:W3CDTF">2025-05-12T10:56:00Z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0x0101005E74C221187DCC41B666284D45F90AE1</vt:lpwstr>
  </property>
  <property fmtid="{D5CDD505-2E9C-101B-9397-08002B2CF9AE}" pid="5" name="MediaServiceImageTags">
    <vt:lpwstr/>
  </property>
</Properties>
</file>